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B0F" w:rsidRDefault="009C5B0F" w:rsidP="009C5B0F">
      <w:pPr>
        <w:spacing w:line="600" w:lineRule="exact"/>
        <w:rPr>
          <w:rStyle w:val="newss1"/>
          <w:rFonts w:ascii="仿宋_GB2312" w:eastAsia="黑体" w:hAnsi="仿宋_GB2312" w:cs="仿宋_GB2312"/>
          <w:sz w:val="32"/>
          <w:szCs w:val="32"/>
        </w:rPr>
      </w:pPr>
      <w:r>
        <w:rPr>
          <w:rStyle w:val="newss1"/>
          <w:rFonts w:ascii="黑体" w:eastAsia="黑体" w:hAnsi="黑体" w:cs="黑体" w:hint="eastAsia"/>
          <w:sz w:val="32"/>
          <w:szCs w:val="32"/>
        </w:rPr>
        <w:t>附件1</w:t>
      </w:r>
    </w:p>
    <w:p w:rsidR="009C5B0F" w:rsidRDefault="009C5B0F" w:rsidP="009C5B0F">
      <w:pPr>
        <w:spacing w:line="580" w:lineRule="exact"/>
        <w:jc w:val="center"/>
        <w:rPr>
          <w:rStyle w:val="newss1"/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Style w:val="newss1"/>
          <w:rFonts w:ascii="方正小标宋简体" w:eastAsia="方正小标宋简体" w:hAnsi="方正小标宋简体" w:cs="方正小标宋简体" w:hint="eastAsia"/>
          <w:sz w:val="36"/>
          <w:szCs w:val="36"/>
        </w:rPr>
        <w:t>吉安市教师资格认定机构政策咨询电话</w:t>
      </w:r>
    </w:p>
    <w:tbl>
      <w:tblPr>
        <w:tblW w:w="13858" w:type="dxa"/>
        <w:jc w:val="center"/>
        <w:tblLayout w:type="fixed"/>
        <w:tblLook w:val="04A0" w:firstRow="1" w:lastRow="0" w:firstColumn="1" w:lastColumn="0" w:noHBand="0" w:noVBand="1"/>
      </w:tblPr>
      <w:tblGrid>
        <w:gridCol w:w="716"/>
        <w:gridCol w:w="2381"/>
        <w:gridCol w:w="1185"/>
        <w:gridCol w:w="1470"/>
        <w:gridCol w:w="5799"/>
        <w:gridCol w:w="2307"/>
      </w:tblGrid>
      <w:tr w:rsidR="009C5B0F" w:rsidTr="000C0901">
        <w:trPr>
          <w:trHeight w:val="252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0F" w:rsidRDefault="009C5B0F" w:rsidP="000C090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0F" w:rsidRDefault="009C5B0F" w:rsidP="000C090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认定机构名称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0F" w:rsidRDefault="009C5B0F" w:rsidP="000C090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部门名称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0F" w:rsidRDefault="009C5B0F" w:rsidP="000C090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办公电话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B0F" w:rsidRDefault="009C5B0F" w:rsidP="000C090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认定工作公告网址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B0F" w:rsidRDefault="009C5B0F" w:rsidP="000C090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电子邮箱</w:t>
            </w:r>
          </w:p>
        </w:tc>
      </w:tr>
      <w:tr w:rsidR="009C5B0F" w:rsidTr="000C0901">
        <w:trPr>
          <w:trHeight w:val="404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0F" w:rsidRDefault="009C5B0F" w:rsidP="000C09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0F" w:rsidRDefault="009C5B0F" w:rsidP="000C0901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吉安市教育体育局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B0F" w:rsidRDefault="009C5B0F" w:rsidP="000C0901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人事科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B0F" w:rsidRDefault="009C5B0F" w:rsidP="000C0901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0796-8224865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0F" w:rsidRDefault="009C5B0F" w:rsidP="000C0901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http://edu.jian.gov.cn/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B0F" w:rsidRDefault="009C5B0F" w:rsidP="000C0901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jasjyjrsk@163.com</w:t>
            </w:r>
          </w:p>
        </w:tc>
      </w:tr>
      <w:tr w:rsidR="009C5B0F" w:rsidTr="000C0901">
        <w:trPr>
          <w:trHeight w:val="404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0F" w:rsidRDefault="009C5B0F" w:rsidP="000C09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0F" w:rsidRDefault="009C5B0F" w:rsidP="000C0901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吉安市吉州区教育体育局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B0F" w:rsidRDefault="009C5B0F" w:rsidP="000C0901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人事股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B0F" w:rsidRDefault="009C5B0F" w:rsidP="000C0901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0796-8237931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0F" w:rsidRDefault="009C5B0F" w:rsidP="000C0901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http://www.jzq.gov.cn/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B0F" w:rsidRDefault="009C5B0F" w:rsidP="000C0901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807298788@qq.com</w:t>
            </w:r>
          </w:p>
        </w:tc>
      </w:tr>
      <w:tr w:rsidR="009C5B0F" w:rsidTr="000C0901">
        <w:trPr>
          <w:trHeight w:val="404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0F" w:rsidRDefault="009C5B0F" w:rsidP="000C09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0F" w:rsidRDefault="009C5B0F" w:rsidP="000C0901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吉安市青原区教育体育局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B0F" w:rsidRDefault="009C5B0F" w:rsidP="000C0901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人事股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B0F" w:rsidRDefault="009C5B0F" w:rsidP="000C0901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0796-8186075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0F" w:rsidRDefault="009C5B0F" w:rsidP="000C0901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http://www.qyq.gov.cn/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B0F" w:rsidRDefault="009C5B0F" w:rsidP="000C0901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qyqjyjrsk@163.com</w:t>
            </w:r>
          </w:p>
        </w:tc>
      </w:tr>
      <w:tr w:rsidR="009C5B0F" w:rsidTr="000C0901">
        <w:trPr>
          <w:trHeight w:val="404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0F" w:rsidRDefault="009C5B0F" w:rsidP="000C09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0F" w:rsidRDefault="009C5B0F" w:rsidP="000C0901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吉安市吉安县教育体育局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B0F" w:rsidRDefault="009C5B0F" w:rsidP="000C0901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人事股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B0F" w:rsidRDefault="009C5B0F" w:rsidP="000C0901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0796-8440352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0F" w:rsidRDefault="009C5B0F" w:rsidP="000C0901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庐陵教育（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微信公众号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B0F" w:rsidRDefault="009C5B0F" w:rsidP="000C0901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515501548@qq.com</w:t>
            </w:r>
          </w:p>
        </w:tc>
      </w:tr>
      <w:tr w:rsidR="009C5B0F" w:rsidTr="000C0901">
        <w:trPr>
          <w:trHeight w:val="404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0F" w:rsidRDefault="009C5B0F" w:rsidP="000C09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0F" w:rsidRDefault="009C5B0F" w:rsidP="000C0901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吉安市吉水县教育体育局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B0F" w:rsidRDefault="009C5B0F" w:rsidP="000C0901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人事股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B0F" w:rsidRDefault="009C5B0F" w:rsidP="000C0901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0796-8680574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0F" w:rsidRDefault="009C5B0F" w:rsidP="000C0901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hyperlink r:id="rId5" w:history="1">
              <w:r>
                <w:rPr>
                  <w:rFonts w:ascii="宋体" w:hAnsi="宋体" w:hint="eastAsia"/>
                  <w:color w:val="000000"/>
                  <w:sz w:val="18"/>
                  <w:szCs w:val="18"/>
                </w:rPr>
                <w:t>http://www.jishui.gov.cn/news-list-gongshigonggao.html</w:t>
              </w:r>
            </w:hyperlink>
          </w:p>
          <w:p w:rsidR="009C5B0F" w:rsidRDefault="009C5B0F" w:rsidP="000C0901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大美吉水教体（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微信公众号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B0F" w:rsidRDefault="009C5B0F" w:rsidP="000C0901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jtjrsg203@163.com</w:t>
            </w:r>
          </w:p>
        </w:tc>
      </w:tr>
      <w:tr w:rsidR="009C5B0F" w:rsidTr="000C0901">
        <w:trPr>
          <w:trHeight w:val="411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0F" w:rsidRDefault="009C5B0F" w:rsidP="000C09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0F" w:rsidRDefault="009C5B0F" w:rsidP="000C0901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吉安市峡江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县教体局</w:t>
            </w:r>
            <w:proofErr w:type="gram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0F" w:rsidRDefault="009C5B0F" w:rsidP="000C0901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人事股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0F" w:rsidRDefault="009C5B0F" w:rsidP="000C0901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0796-7187911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0F" w:rsidRDefault="009C5B0F" w:rsidP="000C0901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http://www.xiajiang.gov.cn/xxgk-list-gggsxlbsaq.html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B0F" w:rsidRDefault="009C5B0F" w:rsidP="000C0901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jtjrsg911@163.com</w:t>
            </w:r>
          </w:p>
        </w:tc>
      </w:tr>
      <w:tr w:rsidR="009C5B0F" w:rsidTr="000C0901">
        <w:trPr>
          <w:trHeight w:val="404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0F" w:rsidRDefault="009C5B0F" w:rsidP="000C09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0F" w:rsidRDefault="009C5B0F" w:rsidP="000C0901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吉安市新干县教育体育局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B0F" w:rsidRDefault="009C5B0F" w:rsidP="000C0901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人事股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B0F" w:rsidRDefault="009C5B0F" w:rsidP="000C0901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0796-2600131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0F" w:rsidRDefault="009C5B0F" w:rsidP="000C0901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新干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县教体局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（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微信公众号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B0F" w:rsidRDefault="009C5B0F" w:rsidP="000C0901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xgjyrs@163.com</w:t>
            </w:r>
          </w:p>
        </w:tc>
      </w:tr>
      <w:tr w:rsidR="009C5B0F" w:rsidTr="000C0901">
        <w:trPr>
          <w:trHeight w:val="404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0F" w:rsidRDefault="009C5B0F" w:rsidP="000C09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0F" w:rsidRDefault="009C5B0F" w:rsidP="000C0901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吉安市永丰县教育体育局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B0F" w:rsidRDefault="009C5B0F" w:rsidP="000C0901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人事股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B0F" w:rsidRDefault="009C5B0F" w:rsidP="000C0901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0796-7123811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0F" w:rsidRDefault="009C5B0F" w:rsidP="000C0901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http://www.jxyongfeng.gov.cn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B0F" w:rsidRDefault="009C5B0F" w:rsidP="000C0901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yfxjyjrsg@163.com</w:t>
            </w:r>
          </w:p>
        </w:tc>
      </w:tr>
      <w:tr w:rsidR="009C5B0F" w:rsidTr="000C0901">
        <w:trPr>
          <w:trHeight w:val="404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0F" w:rsidRDefault="009C5B0F" w:rsidP="000C09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0F" w:rsidRDefault="009C5B0F" w:rsidP="000C0901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吉安市泰和县教育体育局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B0F" w:rsidRDefault="009C5B0F" w:rsidP="000C0901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人事股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B0F" w:rsidRDefault="009C5B0F" w:rsidP="000C0901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0796-8638746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0F" w:rsidRDefault="009C5B0F" w:rsidP="000C0901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http://edu.jian.gov.cn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B0F" w:rsidRDefault="009C5B0F" w:rsidP="000C0901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thjyjrsg@163.com</w:t>
            </w:r>
          </w:p>
        </w:tc>
      </w:tr>
      <w:tr w:rsidR="009C5B0F" w:rsidTr="000C0901">
        <w:trPr>
          <w:trHeight w:val="404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0F" w:rsidRDefault="009C5B0F" w:rsidP="000C09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0F" w:rsidRDefault="009C5B0F" w:rsidP="000C0901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吉安市万安县教育体育局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B0F" w:rsidRDefault="009C5B0F" w:rsidP="000C0901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人事股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B0F" w:rsidRDefault="009C5B0F" w:rsidP="000C0901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0796-5701290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0F" w:rsidRDefault="009C5B0F" w:rsidP="000C0901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万安县教育体育局（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微信公众号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B0F" w:rsidRDefault="009C5B0F" w:rsidP="000C0901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waxjtjzc@163.com</w:t>
            </w:r>
          </w:p>
        </w:tc>
      </w:tr>
      <w:tr w:rsidR="009C5B0F" w:rsidTr="000C0901">
        <w:trPr>
          <w:trHeight w:val="404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0F" w:rsidRDefault="009C5B0F" w:rsidP="000C09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0F" w:rsidRDefault="009C5B0F" w:rsidP="000C0901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吉安市遂川县教育体育局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B0F" w:rsidRDefault="009C5B0F" w:rsidP="000C0901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人事股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B0F" w:rsidRDefault="009C5B0F" w:rsidP="000C0901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0796-6326009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0F" w:rsidRDefault="009C5B0F" w:rsidP="000C0901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遂川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县教体局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（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微信公众号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B0F" w:rsidRDefault="009C5B0F" w:rsidP="000C0901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scxrsg@163.com</w:t>
            </w:r>
          </w:p>
        </w:tc>
      </w:tr>
      <w:tr w:rsidR="009C5B0F" w:rsidTr="000C0901">
        <w:trPr>
          <w:trHeight w:val="404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0F" w:rsidRDefault="009C5B0F" w:rsidP="000C09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0F" w:rsidRDefault="009C5B0F" w:rsidP="000C0901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吉安市安福县教育体育局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B0F" w:rsidRDefault="009C5B0F" w:rsidP="000C0901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人事股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B0F" w:rsidRDefault="009C5B0F" w:rsidP="000C0901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0796-7631915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0F" w:rsidRDefault="009C5B0F" w:rsidP="000C0901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http://www.afx.gov.cn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B0F" w:rsidRDefault="009C5B0F" w:rsidP="000C0901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1069915595@qq.com</w:t>
            </w:r>
          </w:p>
        </w:tc>
      </w:tr>
      <w:tr w:rsidR="009C5B0F" w:rsidTr="000C0901">
        <w:trPr>
          <w:trHeight w:val="404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0F" w:rsidRDefault="009C5B0F" w:rsidP="000C09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0F" w:rsidRDefault="009C5B0F" w:rsidP="000C0901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吉安市永新县教育体育局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B0F" w:rsidRDefault="009C5B0F" w:rsidP="000C0901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人事股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B0F" w:rsidRDefault="009C5B0F" w:rsidP="000C0901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0796-7731137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0F" w:rsidRDefault="009C5B0F" w:rsidP="000C0901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江西省永新县教育体育局（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微信公众号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B0F" w:rsidRDefault="009C5B0F" w:rsidP="000C0901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609415249@qq.com</w:t>
            </w:r>
          </w:p>
        </w:tc>
      </w:tr>
      <w:tr w:rsidR="009C5B0F" w:rsidTr="000C0901">
        <w:trPr>
          <w:trHeight w:val="416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0F" w:rsidRDefault="009C5B0F" w:rsidP="000C09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0F" w:rsidRDefault="009C5B0F" w:rsidP="000C0901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吉安市井冈山市教育体育局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B0F" w:rsidRDefault="009C5B0F" w:rsidP="000C0901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人事科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B0F" w:rsidRDefault="009C5B0F" w:rsidP="000C0901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0796-7163719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0F" w:rsidRDefault="009C5B0F" w:rsidP="000C0901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http://www.jgs.gov.cn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B0F" w:rsidRDefault="009C5B0F" w:rsidP="000C0901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jgsjyjrsk@163.com</w:t>
            </w:r>
          </w:p>
        </w:tc>
      </w:tr>
    </w:tbl>
    <w:p w:rsidR="009C5B0F" w:rsidRDefault="009C5B0F" w:rsidP="009C5B0F">
      <w:pPr>
        <w:ind w:firstLineChars="1500" w:firstLine="4800"/>
        <w:rPr>
          <w:rFonts w:ascii="仿宋_GB2312" w:eastAsia="仿宋_GB2312" w:hAnsi="仿宋_GB2312" w:cs="仿宋_GB2312"/>
          <w:sz w:val="32"/>
          <w:szCs w:val="32"/>
        </w:rPr>
        <w:sectPr w:rsidR="009C5B0F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9C5B0F" w:rsidRDefault="009C5B0F" w:rsidP="009C5B0F">
      <w:pPr>
        <w:adjustRightInd w:val="0"/>
        <w:snapToGrid w:val="0"/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附件2</w:t>
      </w:r>
    </w:p>
    <w:p w:rsidR="009C5B0F" w:rsidRDefault="009C5B0F" w:rsidP="009C5B0F">
      <w:pPr>
        <w:spacing w:line="90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kern w:val="0"/>
          <w:sz w:val="60"/>
          <w:szCs w:val="60"/>
        </w:rPr>
      </w:pPr>
    </w:p>
    <w:p w:rsidR="009C5B0F" w:rsidRDefault="009C5B0F" w:rsidP="009C5B0F">
      <w:pPr>
        <w:spacing w:line="900" w:lineRule="exact"/>
        <w:jc w:val="center"/>
        <w:rPr>
          <w:rFonts w:ascii="方正小标宋简体" w:eastAsia="方正小标宋简体" w:hAnsi="方正小标宋简体" w:cs="方正小标宋简体"/>
          <w:b/>
          <w:color w:val="000000"/>
          <w:sz w:val="60"/>
          <w:szCs w:val="60"/>
        </w:rPr>
      </w:pPr>
      <w:r w:rsidRPr="009C5B0F"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60"/>
          <w:szCs w:val="60"/>
          <w:fitText w:val="6600" w:id="-1184225024"/>
        </w:rPr>
        <w:t>江西省教师资格申请人员</w:t>
      </w:r>
    </w:p>
    <w:p w:rsidR="009C5B0F" w:rsidRDefault="009C5B0F" w:rsidP="009C5B0F">
      <w:pPr>
        <w:spacing w:line="400" w:lineRule="exact"/>
        <w:jc w:val="center"/>
        <w:rPr>
          <w:b/>
          <w:spacing w:val="22"/>
          <w:sz w:val="28"/>
        </w:rPr>
      </w:pPr>
    </w:p>
    <w:p w:rsidR="009C5B0F" w:rsidRDefault="009C5B0F" w:rsidP="009C5B0F">
      <w:pPr>
        <w:spacing w:line="400" w:lineRule="exact"/>
        <w:jc w:val="center"/>
        <w:rPr>
          <w:b/>
          <w:spacing w:val="22"/>
          <w:sz w:val="28"/>
        </w:rPr>
      </w:pPr>
    </w:p>
    <w:p w:rsidR="009C5B0F" w:rsidRDefault="009C5B0F" w:rsidP="009C5B0F">
      <w:pPr>
        <w:spacing w:line="400" w:lineRule="exact"/>
        <w:jc w:val="center"/>
        <w:rPr>
          <w:b/>
          <w:spacing w:val="22"/>
          <w:sz w:val="28"/>
        </w:rPr>
      </w:pPr>
    </w:p>
    <w:p w:rsidR="009C5B0F" w:rsidRDefault="009C5B0F" w:rsidP="009C5B0F">
      <w:pPr>
        <w:jc w:val="center"/>
        <w:rPr>
          <w:rFonts w:ascii="方正小标宋简体" w:eastAsia="方正小标宋简体" w:hAnsi="方正小标宋简体" w:cs="方正小标宋简体"/>
          <w:bCs/>
          <w:spacing w:val="16"/>
          <w:sz w:val="84"/>
          <w:szCs w:val="84"/>
        </w:rPr>
      </w:pPr>
      <w:r w:rsidRPr="009C5B0F">
        <w:rPr>
          <w:rFonts w:ascii="方正小标宋简体" w:eastAsia="方正小标宋简体" w:hAnsi="方正小标宋简体" w:cs="方正小标宋简体" w:hint="eastAsia"/>
          <w:bCs/>
          <w:spacing w:val="5"/>
          <w:w w:val="89"/>
          <w:kern w:val="0"/>
          <w:sz w:val="84"/>
          <w:szCs w:val="84"/>
          <w:fitText w:val="752" w:id="-1184225023"/>
        </w:rPr>
        <w:t>体</w:t>
      </w:r>
    </w:p>
    <w:p w:rsidR="009C5B0F" w:rsidRDefault="009C5B0F" w:rsidP="009C5B0F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bCs/>
          <w:spacing w:val="16"/>
          <w:sz w:val="84"/>
          <w:szCs w:val="84"/>
        </w:rPr>
      </w:pPr>
    </w:p>
    <w:p w:rsidR="009C5B0F" w:rsidRDefault="009C5B0F" w:rsidP="009C5B0F">
      <w:pPr>
        <w:jc w:val="center"/>
        <w:rPr>
          <w:rFonts w:ascii="方正小标宋简体" w:eastAsia="方正小标宋简体" w:hAnsi="方正小标宋简体" w:cs="方正小标宋简体"/>
          <w:bCs/>
          <w:spacing w:val="16"/>
          <w:sz w:val="84"/>
          <w:szCs w:val="84"/>
        </w:rPr>
      </w:pPr>
      <w:r w:rsidRPr="009C5B0F">
        <w:rPr>
          <w:rFonts w:ascii="方正小标宋简体" w:eastAsia="方正小标宋简体" w:hAnsi="方正小标宋简体" w:cs="方正小标宋简体" w:hint="eastAsia"/>
          <w:bCs/>
          <w:spacing w:val="5"/>
          <w:w w:val="89"/>
          <w:kern w:val="0"/>
          <w:sz w:val="84"/>
          <w:szCs w:val="84"/>
          <w:fitText w:val="752" w:id="-1184225022"/>
        </w:rPr>
        <w:t>检</w:t>
      </w:r>
    </w:p>
    <w:p w:rsidR="009C5B0F" w:rsidRDefault="009C5B0F" w:rsidP="009C5B0F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bCs/>
          <w:spacing w:val="16"/>
          <w:sz w:val="84"/>
          <w:szCs w:val="84"/>
        </w:rPr>
      </w:pPr>
    </w:p>
    <w:p w:rsidR="009C5B0F" w:rsidRDefault="009C5B0F" w:rsidP="009C5B0F">
      <w:pPr>
        <w:jc w:val="center"/>
        <w:rPr>
          <w:rFonts w:ascii="宋体" w:hAnsi="宋体"/>
          <w:b/>
          <w:sz w:val="84"/>
          <w:szCs w:val="84"/>
        </w:rPr>
      </w:pPr>
      <w:r w:rsidRPr="009C5B0F">
        <w:rPr>
          <w:rFonts w:ascii="方正小标宋简体" w:eastAsia="方正小标宋简体" w:hAnsi="方正小标宋简体" w:cs="方正小标宋简体" w:hint="eastAsia"/>
          <w:bCs/>
          <w:spacing w:val="5"/>
          <w:w w:val="89"/>
          <w:kern w:val="0"/>
          <w:sz w:val="84"/>
          <w:szCs w:val="84"/>
          <w:fitText w:val="752" w:id="-1184225021"/>
        </w:rPr>
        <w:t>表</w:t>
      </w:r>
    </w:p>
    <w:p w:rsidR="009C5B0F" w:rsidRDefault="009C5B0F" w:rsidP="009C5B0F">
      <w:pPr>
        <w:jc w:val="center"/>
        <w:rPr>
          <w:rFonts w:ascii="宋体" w:hAnsi="宋体"/>
          <w:b/>
          <w:sz w:val="28"/>
        </w:rPr>
      </w:pPr>
    </w:p>
    <w:p w:rsidR="009C5B0F" w:rsidRDefault="009C5B0F" w:rsidP="009C5B0F">
      <w:pPr>
        <w:ind w:leftChars="-1" w:left="-2" w:firstLine="2"/>
        <w:jc w:val="center"/>
        <w:rPr>
          <w:rFonts w:ascii="宋体" w:hAnsi="宋体"/>
          <w:b/>
          <w:sz w:val="28"/>
        </w:rPr>
      </w:pPr>
    </w:p>
    <w:p w:rsidR="009C5B0F" w:rsidRDefault="009C5B0F" w:rsidP="009C5B0F">
      <w:pPr>
        <w:ind w:leftChars="-1" w:left="-2" w:firstLine="2"/>
        <w:jc w:val="center"/>
        <w:rPr>
          <w:rFonts w:ascii="宋体" w:hAnsi="宋体"/>
          <w:b/>
          <w:sz w:val="28"/>
        </w:rPr>
      </w:pPr>
    </w:p>
    <w:tbl>
      <w:tblPr>
        <w:tblW w:w="5821" w:type="dxa"/>
        <w:jc w:val="center"/>
        <w:tblLayout w:type="fixed"/>
        <w:tblLook w:val="04A0" w:firstRow="1" w:lastRow="0" w:firstColumn="1" w:lastColumn="0" w:noHBand="0" w:noVBand="1"/>
      </w:tblPr>
      <w:tblGrid>
        <w:gridCol w:w="4786"/>
        <w:gridCol w:w="1035"/>
      </w:tblGrid>
      <w:tr w:rsidR="009C5B0F" w:rsidTr="000C0901">
        <w:trPr>
          <w:trHeight w:val="736"/>
          <w:jc w:val="center"/>
        </w:trPr>
        <w:tc>
          <w:tcPr>
            <w:tcW w:w="4786" w:type="dxa"/>
            <w:vAlign w:val="center"/>
          </w:tcPr>
          <w:p w:rsidR="009C5B0F" w:rsidRDefault="009C5B0F" w:rsidP="000C0901">
            <w:pPr>
              <w:ind w:leftChars="-67" w:left="-141"/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>
              <w:rPr>
                <w:rFonts w:ascii="楷体_GB2312" w:eastAsia="楷体_GB2312" w:hAnsi="宋体" w:hint="eastAsia"/>
                <w:kern w:val="0"/>
                <w:sz w:val="32"/>
                <w:szCs w:val="32"/>
              </w:rPr>
              <w:t>江</w:t>
            </w:r>
            <w:r w:rsidRPr="009C5B0F">
              <w:rPr>
                <w:rFonts w:ascii="楷体_GB2312" w:eastAsia="楷体_GB2312" w:hAnsi="宋体" w:hint="eastAsia"/>
                <w:kern w:val="0"/>
                <w:sz w:val="32"/>
                <w:szCs w:val="32"/>
                <w:fitText w:val="4160" w:id="-1184225020"/>
              </w:rPr>
              <w:t xml:space="preserve">  西   省   教   育   </w:t>
            </w:r>
            <w:r w:rsidRPr="009C5B0F">
              <w:rPr>
                <w:rFonts w:ascii="楷体_GB2312" w:eastAsia="楷体_GB2312" w:hAnsi="宋体" w:hint="eastAsia"/>
                <w:spacing w:val="97"/>
                <w:kern w:val="0"/>
                <w:sz w:val="32"/>
                <w:szCs w:val="32"/>
                <w:fitText w:val="4160" w:id="-1184225020"/>
              </w:rPr>
              <w:t>厅</w:t>
            </w:r>
          </w:p>
        </w:tc>
        <w:tc>
          <w:tcPr>
            <w:tcW w:w="1035" w:type="dxa"/>
            <w:vAlign w:val="center"/>
          </w:tcPr>
          <w:p w:rsidR="009C5B0F" w:rsidRDefault="009C5B0F" w:rsidP="000C0901">
            <w:pPr>
              <w:ind w:firstLine="640"/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 w:rsidRPr="009C5B0F">
              <w:rPr>
                <w:rFonts w:ascii="楷体_GB2312" w:eastAsia="楷体_GB2312" w:hAnsi="宋体" w:hint="eastAsia"/>
                <w:spacing w:val="-7"/>
                <w:kern w:val="0"/>
                <w:sz w:val="32"/>
                <w:szCs w:val="32"/>
                <w:fitText w:val="320" w:id="-1184225019"/>
              </w:rPr>
              <w:t>制</w:t>
            </w:r>
          </w:p>
        </w:tc>
      </w:tr>
    </w:tbl>
    <w:p w:rsidR="009C5B0F" w:rsidRDefault="009C5B0F" w:rsidP="009C5B0F">
      <w:pPr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20"/>
        </w:rPr>
      </w:pPr>
      <w:r>
        <w:rPr>
          <w:rFonts w:ascii="黑体" w:eastAsia="黑体" w:hAnsi="黑体"/>
          <w:sz w:val="32"/>
          <w:szCs w:val="32"/>
        </w:rPr>
        <w:br w:type="page"/>
      </w: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20"/>
        </w:rPr>
        <w:lastRenderedPageBreak/>
        <w:t>体 检 须 知</w:t>
      </w:r>
    </w:p>
    <w:p w:rsidR="009C5B0F" w:rsidRDefault="009C5B0F" w:rsidP="009C5B0F">
      <w:pPr>
        <w:spacing w:line="600" w:lineRule="exact"/>
        <w:jc w:val="center"/>
        <w:rPr>
          <w:rFonts w:ascii="仿宋_GB2312" w:eastAsia="仿宋_GB2312" w:hAnsi="宋体"/>
          <w:kern w:val="0"/>
          <w:sz w:val="36"/>
          <w:szCs w:val="28"/>
        </w:rPr>
      </w:pPr>
    </w:p>
    <w:p w:rsidR="009C5B0F" w:rsidRDefault="009C5B0F" w:rsidP="009C5B0F">
      <w:pPr>
        <w:spacing w:line="550" w:lineRule="exact"/>
        <w:ind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为了准确反映受检者身体的真实状况，请注意以下事项：</w:t>
      </w:r>
    </w:p>
    <w:p w:rsidR="009C5B0F" w:rsidRDefault="009C5B0F" w:rsidP="009C5B0F">
      <w:pPr>
        <w:spacing w:line="550" w:lineRule="exact"/>
        <w:ind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1.均应到指定医院进行体检，其他医疗单位的检查结果一律无效。</w:t>
      </w:r>
    </w:p>
    <w:p w:rsidR="009C5B0F" w:rsidRDefault="009C5B0F" w:rsidP="009C5B0F">
      <w:pPr>
        <w:spacing w:line="550" w:lineRule="exact"/>
        <w:ind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2</w:t>
      </w:r>
      <w:r>
        <w:rPr>
          <w:rFonts w:ascii="仿宋_GB2312" w:eastAsia="仿宋_GB2312" w:hAnsi="宋体" w:hint="eastAsia"/>
          <w:spacing w:val="-2"/>
          <w:kern w:val="0"/>
          <w:sz w:val="32"/>
          <w:szCs w:val="32"/>
        </w:rPr>
        <w:t>.严禁弄虚作假、冒名顶替；如隐瞒病史影响体检结果的，后果自负</w:t>
      </w:r>
      <w:r>
        <w:rPr>
          <w:rFonts w:ascii="仿宋_GB2312" w:eastAsia="仿宋_GB2312" w:hAnsi="宋体" w:hint="eastAsia"/>
          <w:kern w:val="0"/>
          <w:sz w:val="32"/>
          <w:szCs w:val="32"/>
        </w:rPr>
        <w:t>。</w:t>
      </w:r>
    </w:p>
    <w:p w:rsidR="009C5B0F" w:rsidRDefault="009C5B0F" w:rsidP="009C5B0F">
      <w:pPr>
        <w:spacing w:line="550" w:lineRule="exact"/>
        <w:ind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3.体检表上粘贴近期正面一寸免冠彩色白底照片一张。</w:t>
      </w:r>
    </w:p>
    <w:p w:rsidR="009C5B0F" w:rsidRDefault="009C5B0F" w:rsidP="009C5B0F">
      <w:pPr>
        <w:spacing w:line="550" w:lineRule="exact"/>
        <w:ind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4.本表第一页由受检者本人填写（用黑色签字笔或钢笔），要求字迹清楚，无涂改，病史部分要如实、逐项填齐，不能遗漏。</w:t>
      </w:r>
    </w:p>
    <w:p w:rsidR="009C5B0F" w:rsidRDefault="009C5B0F" w:rsidP="009C5B0F">
      <w:pPr>
        <w:spacing w:line="550" w:lineRule="exact"/>
        <w:ind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5.体检前一天请注意休息，勿熬夜，不要饮酒，避免剧烈运动。</w:t>
      </w:r>
    </w:p>
    <w:p w:rsidR="009C5B0F" w:rsidRDefault="009C5B0F" w:rsidP="009C5B0F">
      <w:pPr>
        <w:spacing w:line="550" w:lineRule="exact"/>
        <w:ind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6.体检当天需进行采血、B超等检查，请在受检前禁食8—12小时。</w:t>
      </w:r>
    </w:p>
    <w:p w:rsidR="009C5B0F" w:rsidRDefault="009C5B0F" w:rsidP="009C5B0F">
      <w:pPr>
        <w:spacing w:line="550" w:lineRule="exact"/>
        <w:ind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7.女性受检者月经期间请勿做妇科及尿液检查，待经期完毕后再补检；怀孕或可能已受孕者，事先告知医护人员，勿做X光检查。</w:t>
      </w:r>
    </w:p>
    <w:p w:rsidR="009C5B0F" w:rsidRDefault="009C5B0F" w:rsidP="009C5B0F">
      <w:pPr>
        <w:spacing w:line="550" w:lineRule="exact"/>
        <w:ind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8.请配合医生认真检查所有项目，勿漏检。若自动放弃某一检查项目，将会影响对您的教师资格认定。</w:t>
      </w:r>
    </w:p>
    <w:p w:rsidR="009C5B0F" w:rsidRDefault="009C5B0F" w:rsidP="009C5B0F">
      <w:pPr>
        <w:spacing w:line="550" w:lineRule="exact"/>
        <w:ind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9.体检医师可根据实际需要，增加必要的相应检查、检验项目。</w:t>
      </w:r>
    </w:p>
    <w:p w:rsidR="009C5B0F" w:rsidRDefault="009C5B0F" w:rsidP="009C5B0F">
      <w:pPr>
        <w:spacing w:line="550" w:lineRule="exact"/>
        <w:ind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10.如对体检结果有疑义，请按有关规定办理。</w:t>
      </w:r>
    </w:p>
    <w:p w:rsidR="009C5B0F" w:rsidRDefault="009C5B0F" w:rsidP="009C5B0F">
      <w:pPr>
        <w:spacing w:line="600" w:lineRule="exact"/>
        <w:jc w:val="center"/>
        <w:rPr>
          <w:rFonts w:ascii="方正小标宋简体" w:eastAsia="方正小标宋简体" w:hAnsi="&amp;quot" w:cs="宋体"/>
          <w:bCs/>
          <w:sz w:val="44"/>
          <w:szCs w:val="44"/>
        </w:rPr>
      </w:pPr>
      <w:r>
        <w:rPr>
          <w:rFonts w:ascii="仿宋_GB2312" w:eastAsia="仿宋_GB2312" w:hAnsi="宋体"/>
          <w:kern w:val="0"/>
          <w:sz w:val="32"/>
          <w:szCs w:val="32"/>
        </w:rPr>
        <w:br w:type="page"/>
      </w:r>
      <w:r>
        <w:rPr>
          <w:rFonts w:ascii="方正小标宋简体" w:eastAsia="方正小标宋简体" w:hAnsi="&amp;quot" w:cs="宋体" w:hint="eastAsia"/>
          <w:bCs/>
          <w:sz w:val="44"/>
          <w:szCs w:val="44"/>
        </w:rPr>
        <w:lastRenderedPageBreak/>
        <w:t>江西省教师资格申请人员体检表</w:t>
      </w:r>
    </w:p>
    <w:p w:rsidR="009C5B0F" w:rsidRDefault="009C5B0F" w:rsidP="009C5B0F">
      <w:pPr>
        <w:spacing w:line="600" w:lineRule="exact"/>
        <w:jc w:val="center"/>
        <w:rPr>
          <w:rFonts w:ascii="黑体" w:eastAsia="黑体" w:hAnsi="黑体"/>
          <w:sz w:val="32"/>
          <w:szCs w:val="32"/>
        </w:rPr>
      </w:pPr>
    </w:p>
    <w:tbl>
      <w:tblPr>
        <w:tblW w:w="9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7"/>
        <w:gridCol w:w="45"/>
        <w:gridCol w:w="554"/>
        <w:gridCol w:w="763"/>
        <w:gridCol w:w="65"/>
        <w:gridCol w:w="377"/>
        <w:gridCol w:w="244"/>
        <w:gridCol w:w="78"/>
        <w:gridCol w:w="850"/>
        <w:gridCol w:w="173"/>
        <w:gridCol w:w="589"/>
        <w:gridCol w:w="501"/>
        <w:gridCol w:w="65"/>
        <w:gridCol w:w="90"/>
        <w:gridCol w:w="662"/>
        <w:gridCol w:w="426"/>
        <w:gridCol w:w="46"/>
        <w:gridCol w:w="201"/>
        <w:gridCol w:w="362"/>
        <w:gridCol w:w="122"/>
        <w:gridCol w:w="732"/>
        <w:gridCol w:w="189"/>
        <w:gridCol w:w="1515"/>
      </w:tblGrid>
      <w:tr w:rsidR="009C5B0F" w:rsidTr="000C0901">
        <w:trPr>
          <w:cantSplit/>
          <w:trHeight w:val="703"/>
          <w:jc w:val="center"/>
        </w:trPr>
        <w:tc>
          <w:tcPr>
            <w:tcW w:w="1267" w:type="dxa"/>
            <w:vAlign w:val="center"/>
          </w:tcPr>
          <w:p w:rsidR="009C5B0F" w:rsidRDefault="009C5B0F" w:rsidP="000C0901">
            <w:pPr>
              <w:tabs>
                <w:tab w:val="left" w:pos="0"/>
              </w:tabs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姓    名</w:t>
            </w:r>
          </w:p>
        </w:tc>
        <w:tc>
          <w:tcPr>
            <w:tcW w:w="1804" w:type="dxa"/>
            <w:gridSpan w:val="5"/>
            <w:vAlign w:val="center"/>
          </w:tcPr>
          <w:p w:rsidR="009C5B0F" w:rsidRDefault="009C5B0F" w:rsidP="000C0901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172" w:type="dxa"/>
            <w:gridSpan w:val="3"/>
            <w:vAlign w:val="center"/>
          </w:tcPr>
          <w:p w:rsidR="009C5B0F" w:rsidRDefault="009C5B0F" w:rsidP="000C0901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性    别</w:t>
            </w:r>
          </w:p>
        </w:tc>
        <w:tc>
          <w:tcPr>
            <w:tcW w:w="1418" w:type="dxa"/>
            <w:gridSpan w:val="5"/>
            <w:vAlign w:val="center"/>
          </w:tcPr>
          <w:p w:rsidR="009C5B0F" w:rsidRDefault="009C5B0F" w:rsidP="000C0901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9C5B0F" w:rsidRDefault="009C5B0F" w:rsidP="000C0901">
            <w:pPr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417" w:type="dxa"/>
            <w:gridSpan w:val="4"/>
            <w:vAlign w:val="center"/>
          </w:tcPr>
          <w:p w:rsidR="009C5B0F" w:rsidRDefault="009C5B0F" w:rsidP="000C0901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restart"/>
            <w:vAlign w:val="center"/>
          </w:tcPr>
          <w:p w:rsidR="009C5B0F" w:rsidRDefault="009C5B0F" w:rsidP="000C0901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照</w:t>
            </w:r>
          </w:p>
          <w:p w:rsidR="009C5B0F" w:rsidRDefault="009C5B0F" w:rsidP="000C0901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  <w:p w:rsidR="009C5B0F" w:rsidRDefault="009C5B0F" w:rsidP="000C0901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片</w:t>
            </w:r>
          </w:p>
        </w:tc>
      </w:tr>
      <w:tr w:rsidR="009C5B0F" w:rsidTr="000C0901">
        <w:trPr>
          <w:cantSplit/>
          <w:trHeight w:val="555"/>
          <w:jc w:val="center"/>
        </w:trPr>
        <w:tc>
          <w:tcPr>
            <w:tcW w:w="1267" w:type="dxa"/>
            <w:vAlign w:val="center"/>
          </w:tcPr>
          <w:p w:rsidR="009C5B0F" w:rsidRDefault="009C5B0F" w:rsidP="000C0901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民    族</w:t>
            </w:r>
          </w:p>
        </w:tc>
        <w:tc>
          <w:tcPr>
            <w:tcW w:w="1804" w:type="dxa"/>
            <w:gridSpan w:val="5"/>
            <w:vAlign w:val="center"/>
          </w:tcPr>
          <w:p w:rsidR="009C5B0F" w:rsidRDefault="009C5B0F" w:rsidP="000C0901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172" w:type="dxa"/>
            <w:gridSpan w:val="3"/>
            <w:vAlign w:val="center"/>
          </w:tcPr>
          <w:p w:rsidR="009C5B0F" w:rsidRDefault="009C5B0F" w:rsidP="000C0901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婚姻状况</w:t>
            </w:r>
          </w:p>
        </w:tc>
        <w:tc>
          <w:tcPr>
            <w:tcW w:w="1418" w:type="dxa"/>
            <w:gridSpan w:val="5"/>
            <w:vAlign w:val="center"/>
          </w:tcPr>
          <w:p w:rsidR="009C5B0F" w:rsidRDefault="009C5B0F" w:rsidP="000C0901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9C5B0F" w:rsidRDefault="009C5B0F" w:rsidP="000C0901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籍  贯</w:t>
            </w:r>
          </w:p>
        </w:tc>
        <w:tc>
          <w:tcPr>
            <w:tcW w:w="1417" w:type="dxa"/>
            <w:gridSpan w:val="4"/>
            <w:vAlign w:val="center"/>
          </w:tcPr>
          <w:p w:rsidR="009C5B0F" w:rsidRDefault="009C5B0F" w:rsidP="000C0901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/>
            <w:vAlign w:val="center"/>
          </w:tcPr>
          <w:p w:rsidR="009C5B0F" w:rsidRDefault="009C5B0F" w:rsidP="000C0901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9C5B0F" w:rsidTr="000C0901">
        <w:trPr>
          <w:cantSplit/>
          <w:trHeight w:val="563"/>
          <w:jc w:val="center"/>
        </w:trPr>
        <w:tc>
          <w:tcPr>
            <w:tcW w:w="1267" w:type="dxa"/>
            <w:vAlign w:val="center"/>
          </w:tcPr>
          <w:p w:rsidR="009C5B0F" w:rsidRDefault="009C5B0F" w:rsidP="000C0901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联系电话</w:t>
            </w:r>
          </w:p>
        </w:tc>
        <w:tc>
          <w:tcPr>
            <w:tcW w:w="1804" w:type="dxa"/>
            <w:gridSpan w:val="5"/>
            <w:vAlign w:val="center"/>
          </w:tcPr>
          <w:p w:rsidR="009C5B0F" w:rsidRDefault="009C5B0F" w:rsidP="000C0901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172" w:type="dxa"/>
            <w:gridSpan w:val="3"/>
            <w:vAlign w:val="center"/>
          </w:tcPr>
          <w:p w:rsidR="009C5B0F" w:rsidRDefault="009C5B0F" w:rsidP="000C0901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通讯地址</w:t>
            </w:r>
          </w:p>
        </w:tc>
        <w:tc>
          <w:tcPr>
            <w:tcW w:w="3969" w:type="dxa"/>
            <w:gridSpan w:val="12"/>
            <w:vAlign w:val="center"/>
          </w:tcPr>
          <w:p w:rsidR="009C5B0F" w:rsidRDefault="009C5B0F" w:rsidP="000C0901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/>
            <w:vAlign w:val="center"/>
          </w:tcPr>
          <w:p w:rsidR="009C5B0F" w:rsidRDefault="009C5B0F" w:rsidP="000C0901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9C5B0F" w:rsidTr="000C0901">
        <w:trPr>
          <w:cantSplit/>
          <w:trHeight w:val="397"/>
          <w:jc w:val="center"/>
        </w:trPr>
        <w:tc>
          <w:tcPr>
            <w:tcW w:w="1267" w:type="dxa"/>
            <w:vAlign w:val="center"/>
          </w:tcPr>
          <w:p w:rsidR="009C5B0F" w:rsidRDefault="009C5B0F" w:rsidP="000C0901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申请资格</w:t>
            </w:r>
          </w:p>
          <w:p w:rsidR="009C5B0F" w:rsidRDefault="009C5B0F" w:rsidP="000C0901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种类</w:t>
            </w:r>
          </w:p>
        </w:tc>
        <w:tc>
          <w:tcPr>
            <w:tcW w:w="1804" w:type="dxa"/>
            <w:gridSpan w:val="5"/>
            <w:vAlign w:val="center"/>
          </w:tcPr>
          <w:p w:rsidR="009C5B0F" w:rsidRDefault="009C5B0F" w:rsidP="000C0901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172" w:type="dxa"/>
            <w:gridSpan w:val="3"/>
            <w:vAlign w:val="center"/>
          </w:tcPr>
          <w:p w:rsidR="009C5B0F" w:rsidRDefault="009C5B0F" w:rsidP="000C0901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身份证号</w:t>
            </w:r>
          </w:p>
        </w:tc>
        <w:tc>
          <w:tcPr>
            <w:tcW w:w="3969" w:type="dxa"/>
            <w:gridSpan w:val="12"/>
            <w:vAlign w:val="center"/>
          </w:tcPr>
          <w:p w:rsidR="009C5B0F" w:rsidRDefault="009C5B0F" w:rsidP="000C0901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/>
            <w:vAlign w:val="center"/>
          </w:tcPr>
          <w:p w:rsidR="009C5B0F" w:rsidRDefault="009C5B0F" w:rsidP="000C0901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9C5B0F" w:rsidTr="000C0901">
        <w:trPr>
          <w:cantSplit/>
          <w:trHeight w:val="20"/>
          <w:jc w:val="center"/>
        </w:trPr>
        <w:tc>
          <w:tcPr>
            <w:tcW w:w="9916" w:type="dxa"/>
            <w:gridSpan w:val="23"/>
            <w:vAlign w:val="center"/>
          </w:tcPr>
          <w:p w:rsidR="009C5B0F" w:rsidRDefault="009C5B0F" w:rsidP="000C0901">
            <w:pPr>
              <w:spacing w:line="38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请本人如实详细填写下列项目</w:t>
            </w:r>
          </w:p>
          <w:p w:rsidR="009C5B0F" w:rsidRDefault="009C5B0F" w:rsidP="000C0901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（在每一项后的空格中打“√”回答“有”或“无”，如故意隐瞒，责任自负）</w:t>
            </w:r>
          </w:p>
        </w:tc>
      </w:tr>
      <w:tr w:rsidR="009C5B0F" w:rsidTr="000C0901">
        <w:trPr>
          <w:cantSplit/>
          <w:trHeight w:val="20"/>
          <w:jc w:val="center"/>
        </w:trPr>
        <w:tc>
          <w:tcPr>
            <w:tcW w:w="1866" w:type="dxa"/>
            <w:gridSpan w:val="3"/>
            <w:vAlign w:val="center"/>
          </w:tcPr>
          <w:p w:rsidR="009C5B0F" w:rsidRDefault="009C5B0F" w:rsidP="000C0901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病名</w:t>
            </w:r>
          </w:p>
        </w:tc>
        <w:tc>
          <w:tcPr>
            <w:tcW w:w="763" w:type="dxa"/>
            <w:vAlign w:val="center"/>
          </w:tcPr>
          <w:p w:rsidR="009C5B0F" w:rsidRDefault="009C5B0F" w:rsidP="000C0901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有</w:t>
            </w:r>
          </w:p>
        </w:tc>
        <w:tc>
          <w:tcPr>
            <w:tcW w:w="764" w:type="dxa"/>
            <w:gridSpan w:val="4"/>
            <w:vAlign w:val="center"/>
          </w:tcPr>
          <w:p w:rsidR="009C5B0F" w:rsidRDefault="009C5B0F" w:rsidP="000C0901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无</w:t>
            </w:r>
          </w:p>
        </w:tc>
        <w:tc>
          <w:tcPr>
            <w:tcW w:w="1612" w:type="dxa"/>
            <w:gridSpan w:val="3"/>
            <w:vAlign w:val="center"/>
          </w:tcPr>
          <w:p w:rsidR="009C5B0F" w:rsidRDefault="009C5B0F" w:rsidP="000C0901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治愈时间</w:t>
            </w:r>
          </w:p>
        </w:tc>
        <w:tc>
          <w:tcPr>
            <w:tcW w:w="1744" w:type="dxa"/>
            <w:gridSpan w:val="5"/>
            <w:vAlign w:val="center"/>
          </w:tcPr>
          <w:p w:rsidR="009C5B0F" w:rsidRDefault="009C5B0F" w:rsidP="000C0901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病 名</w:t>
            </w:r>
          </w:p>
        </w:tc>
        <w:tc>
          <w:tcPr>
            <w:tcW w:w="731" w:type="dxa"/>
            <w:gridSpan w:val="4"/>
            <w:vAlign w:val="center"/>
          </w:tcPr>
          <w:p w:rsidR="009C5B0F" w:rsidRDefault="009C5B0F" w:rsidP="000C0901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有</w:t>
            </w:r>
          </w:p>
        </w:tc>
        <w:tc>
          <w:tcPr>
            <w:tcW w:w="732" w:type="dxa"/>
            <w:vAlign w:val="center"/>
          </w:tcPr>
          <w:p w:rsidR="009C5B0F" w:rsidRDefault="009C5B0F" w:rsidP="000C0901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无</w:t>
            </w:r>
          </w:p>
        </w:tc>
        <w:tc>
          <w:tcPr>
            <w:tcW w:w="1704" w:type="dxa"/>
            <w:gridSpan w:val="2"/>
            <w:vAlign w:val="center"/>
          </w:tcPr>
          <w:p w:rsidR="009C5B0F" w:rsidRDefault="009C5B0F" w:rsidP="000C0901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治愈时间</w:t>
            </w:r>
          </w:p>
        </w:tc>
      </w:tr>
      <w:tr w:rsidR="009C5B0F" w:rsidTr="000C0901">
        <w:trPr>
          <w:cantSplit/>
          <w:trHeight w:val="20"/>
          <w:jc w:val="center"/>
        </w:trPr>
        <w:tc>
          <w:tcPr>
            <w:tcW w:w="1866" w:type="dxa"/>
            <w:gridSpan w:val="3"/>
            <w:vAlign w:val="center"/>
          </w:tcPr>
          <w:p w:rsidR="009C5B0F" w:rsidRDefault="009C5B0F" w:rsidP="000C0901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高血压病</w:t>
            </w:r>
          </w:p>
        </w:tc>
        <w:tc>
          <w:tcPr>
            <w:tcW w:w="763" w:type="dxa"/>
            <w:vAlign w:val="center"/>
          </w:tcPr>
          <w:p w:rsidR="009C5B0F" w:rsidRDefault="009C5B0F" w:rsidP="000C0901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 w:rsidR="009C5B0F" w:rsidRDefault="009C5B0F" w:rsidP="000C0901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9C5B0F" w:rsidRDefault="009C5B0F" w:rsidP="000C0901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9C5B0F" w:rsidRDefault="009C5B0F" w:rsidP="000C0901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糖尿病</w:t>
            </w:r>
          </w:p>
        </w:tc>
        <w:tc>
          <w:tcPr>
            <w:tcW w:w="731" w:type="dxa"/>
            <w:gridSpan w:val="4"/>
            <w:vAlign w:val="center"/>
          </w:tcPr>
          <w:p w:rsidR="009C5B0F" w:rsidRDefault="009C5B0F" w:rsidP="000C0901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9C5B0F" w:rsidRDefault="009C5B0F" w:rsidP="000C0901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9C5B0F" w:rsidRDefault="009C5B0F" w:rsidP="000C0901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9C5B0F" w:rsidTr="000C0901">
        <w:trPr>
          <w:cantSplit/>
          <w:trHeight w:val="20"/>
          <w:jc w:val="center"/>
        </w:trPr>
        <w:tc>
          <w:tcPr>
            <w:tcW w:w="1866" w:type="dxa"/>
            <w:gridSpan w:val="3"/>
            <w:vAlign w:val="center"/>
          </w:tcPr>
          <w:p w:rsidR="009C5B0F" w:rsidRDefault="009C5B0F" w:rsidP="000C0901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冠心病</w:t>
            </w:r>
          </w:p>
        </w:tc>
        <w:tc>
          <w:tcPr>
            <w:tcW w:w="763" w:type="dxa"/>
            <w:vAlign w:val="center"/>
          </w:tcPr>
          <w:p w:rsidR="009C5B0F" w:rsidRDefault="009C5B0F" w:rsidP="000C0901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 w:rsidR="009C5B0F" w:rsidRDefault="009C5B0F" w:rsidP="000C0901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9C5B0F" w:rsidRDefault="009C5B0F" w:rsidP="000C0901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9C5B0F" w:rsidRDefault="009C5B0F" w:rsidP="000C0901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甲亢</w:t>
            </w:r>
          </w:p>
        </w:tc>
        <w:tc>
          <w:tcPr>
            <w:tcW w:w="731" w:type="dxa"/>
            <w:gridSpan w:val="4"/>
            <w:vAlign w:val="center"/>
          </w:tcPr>
          <w:p w:rsidR="009C5B0F" w:rsidRDefault="009C5B0F" w:rsidP="000C0901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9C5B0F" w:rsidRDefault="009C5B0F" w:rsidP="000C0901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9C5B0F" w:rsidRDefault="009C5B0F" w:rsidP="000C0901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9C5B0F" w:rsidTr="000C0901">
        <w:trPr>
          <w:cantSplit/>
          <w:trHeight w:val="20"/>
          <w:jc w:val="center"/>
        </w:trPr>
        <w:tc>
          <w:tcPr>
            <w:tcW w:w="1866" w:type="dxa"/>
            <w:gridSpan w:val="3"/>
            <w:vAlign w:val="center"/>
          </w:tcPr>
          <w:p w:rsidR="009C5B0F" w:rsidRDefault="009C5B0F" w:rsidP="000C0901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风心病</w:t>
            </w:r>
          </w:p>
        </w:tc>
        <w:tc>
          <w:tcPr>
            <w:tcW w:w="763" w:type="dxa"/>
            <w:vAlign w:val="center"/>
          </w:tcPr>
          <w:p w:rsidR="009C5B0F" w:rsidRDefault="009C5B0F" w:rsidP="000C0901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 w:rsidR="009C5B0F" w:rsidRDefault="009C5B0F" w:rsidP="000C0901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9C5B0F" w:rsidRDefault="009C5B0F" w:rsidP="000C0901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9C5B0F" w:rsidRDefault="009C5B0F" w:rsidP="000C0901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贫血</w:t>
            </w:r>
          </w:p>
        </w:tc>
        <w:tc>
          <w:tcPr>
            <w:tcW w:w="731" w:type="dxa"/>
            <w:gridSpan w:val="4"/>
            <w:vAlign w:val="center"/>
          </w:tcPr>
          <w:p w:rsidR="009C5B0F" w:rsidRDefault="009C5B0F" w:rsidP="000C0901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9C5B0F" w:rsidRDefault="009C5B0F" w:rsidP="000C0901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9C5B0F" w:rsidRDefault="009C5B0F" w:rsidP="000C0901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9C5B0F" w:rsidTr="000C0901">
        <w:trPr>
          <w:cantSplit/>
          <w:trHeight w:val="20"/>
          <w:jc w:val="center"/>
        </w:trPr>
        <w:tc>
          <w:tcPr>
            <w:tcW w:w="1866" w:type="dxa"/>
            <w:gridSpan w:val="3"/>
            <w:vAlign w:val="center"/>
          </w:tcPr>
          <w:p w:rsidR="009C5B0F" w:rsidRDefault="009C5B0F" w:rsidP="000C0901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先心病</w:t>
            </w:r>
          </w:p>
        </w:tc>
        <w:tc>
          <w:tcPr>
            <w:tcW w:w="763" w:type="dxa"/>
            <w:vAlign w:val="center"/>
          </w:tcPr>
          <w:p w:rsidR="009C5B0F" w:rsidRDefault="009C5B0F" w:rsidP="000C0901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 w:rsidR="009C5B0F" w:rsidRDefault="009C5B0F" w:rsidP="000C0901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9C5B0F" w:rsidRDefault="009C5B0F" w:rsidP="000C0901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9C5B0F" w:rsidRDefault="009C5B0F" w:rsidP="000C0901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癫痫</w:t>
            </w:r>
          </w:p>
        </w:tc>
        <w:tc>
          <w:tcPr>
            <w:tcW w:w="731" w:type="dxa"/>
            <w:gridSpan w:val="4"/>
            <w:vAlign w:val="center"/>
          </w:tcPr>
          <w:p w:rsidR="009C5B0F" w:rsidRDefault="009C5B0F" w:rsidP="000C0901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9C5B0F" w:rsidRDefault="009C5B0F" w:rsidP="000C0901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9C5B0F" w:rsidRDefault="009C5B0F" w:rsidP="000C0901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9C5B0F" w:rsidTr="000C0901">
        <w:trPr>
          <w:cantSplit/>
          <w:trHeight w:val="20"/>
          <w:jc w:val="center"/>
        </w:trPr>
        <w:tc>
          <w:tcPr>
            <w:tcW w:w="1866" w:type="dxa"/>
            <w:gridSpan w:val="3"/>
            <w:vAlign w:val="center"/>
          </w:tcPr>
          <w:p w:rsidR="009C5B0F" w:rsidRDefault="009C5B0F" w:rsidP="000C0901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心肌病</w:t>
            </w:r>
          </w:p>
        </w:tc>
        <w:tc>
          <w:tcPr>
            <w:tcW w:w="763" w:type="dxa"/>
            <w:vAlign w:val="center"/>
          </w:tcPr>
          <w:p w:rsidR="009C5B0F" w:rsidRDefault="009C5B0F" w:rsidP="000C0901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 w:rsidR="009C5B0F" w:rsidRDefault="009C5B0F" w:rsidP="000C0901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9C5B0F" w:rsidRDefault="009C5B0F" w:rsidP="000C0901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9C5B0F" w:rsidRDefault="009C5B0F" w:rsidP="000C0901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精神病</w:t>
            </w:r>
          </w:p>
        </w:tc>
        <w:tc>
          <w:tcPr>
            <w:tcW w:w="731" w:type="dxa"/>
            <w:gridSpan w:val="4"/>
            <w:vAlign w:val="center"/>
          </w:tcPr>
          <w:p w:rsidR="009C5B0F" w:rsidRDefault="009C5B0F" w:rsidP="000C0901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9C5B0F" w:rsidRDefault="009C5B0F" w:rsidP="000C0901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9C5B0F" w:rsidRDefault="009C5B0F" w:rsidP="000C0901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9C5B0F" w:rsidTr="000C0901">
        <w:trPr>
          <w:cantSplit/>
          <w:trHeight w:val="20"/>
          <w:jc w:val="center"/>
        </w:trPr>
        <w:tc>
          <w:tcPr>
            <w:tcW w:w="1866" w:type="dxa"/>
            <w:gridSpan w:val="3"/>
            <w:vAlign w:val="center"/>
          </w:tcPr>
          <w:p w:rsidR="009C5B0F" w:rsidRDefault="009C5B0F" w:rsidP="000C0901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支气管扩张</w:t>
            </w:r>
          </w:p>
        </w:tc>
        <w:tc>
          <w:tcPr>
            <w:tcW w:w="763" w:type="dxa"/>
            <w:vAlign w:val="center"/>
          </w:tcPr>
          <w:p w:rsidR="009C5B0F" w:rsidRDefault="009C5B0F" w:rsidP="000C0901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 w:rsidR="009C5B0F" w:rsidRDefault="009C5B0F" w:rsidP="000C0901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9C5B0F" w:rsidRDefault="009C5B0F" w:rsidP="000C0901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9C5B0F" w:rsidRDefault="009C5B0F" w:rsidP="000C0901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神经官能症</w:t>
            </w:r>
          </w:p>
        </w:tc>
        <w:tc>
          <w:tcPr>
            <w:tcW w:w="731" w:type="dxa"/>
            <w:gridSpan w:val="4"/>
            <w:vAlign w:val="center"/>
          </w:tcPr>
          <w:p w:rsidR="009C5B0F" w:rsidRDefault="009C5B0F" w:rsidP="000C0901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9C5B0F" w:rsidRDefault="009C5B0F" w:rsidP="000C0901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9C5B0F" w:rsidRDefault="009C5B0F" w:rsidP="000C0901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9C5B0F" w:rsidTr="000C0901">
        <w:trPr>
          <w:cantSplit/>
          <w:trHeight w:val="20"/>
          <w:jc w:val="center"/>
        </w:trPr>
        <w:tc>
          <w:tcPr>
            <w:tcW w:w="1866" w:type="dxa"/>
            <w:gridSpan w:val="3"/>
            <w:vAlign w:val="center"/>
          </w:tcPr>
          <w:p w:rsidR="009C5B0F" w:rsidRDefault="009C5B0F" w:rsidP="000C0901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支气管哮喘</w:t>
            </w:r>
          </w:p>
        </w:tc>
        <w:tc>
          <w:tcPr>
            <w:tcW w:w="763" w:type="dxa"/>
            <w:vAlign w:val="center"/>
          </w:tcPr>
          <w:p w:rsidR="009C5B0F" w:rsidRDefault="009C5B0F" w:rsidP="000C0901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 w:rsidR="009C5B0F" w:rsidRDefault="009C5B0F" w:rsidP="000C0901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9C5B0F" w:rsidRDefault="009C5B0F" w:rsidP="000C0901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9C5B0F" w:rsidRDefault="009C5B0F" w:rsidP="000C0901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吸毒史</w:t>
            </w:r>
          </w:p>
        </w:tc>
        <w:tc>
          <w:tcPr>
            <w:tcW w:w="731" w:type="dxa"/>
            <w:gridSpan w:val="4"/>
            <w:vAlign w:val="center"/>
          </w:tcPr>
          <w:p w:rsidR="009C5B0F" w:rsidRDefault="009C5B0F" w:rsidP="000C0901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9C5B0F" w:rsidRDefault="009C5B0F" w:rsidP="000C0901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9C5B0F" w:rsidRDefault="009C5B0F" w:rsidP="000C0901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9C5B0F" w:rsidTr="000C0901">
        <w:trPr>
          <w:cantSplit/>
          <w:trHeight w:val="20"/>
          <w:jc w:val="center"/>
        </w:trPr>
        <w:tc>
          <w:tcPr>
            <w:tcW w:w="1866" w:type="dxa"/>
            <w:gridSpan w:val="3"/>
            <w:vAlign w:val="center"/>
          </w:tcPr>
          <w:p w:rsidR="009C5B0F" w:rsidRDefault="009C5B0F" w:rsidP="000C0901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肺气肿</w:t>
            </w:r>
          </w:p>
        </w:tc>
        <w:tc>
          <w:tcPr>
            <w:tcW w:w="763" w:type="dxa"/>
            <w:vAlign w:val="center"/>
          </w:tcPr>
          <w:p w:rsidR="009C5B0F" w:rsidRDefault="009C5B0F" w:rsidP="000C0901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 w:rsidR="009C5B0F" w:rsidRDefault="009C5B0F" w:rsidP="000C0901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9C5B0F" w:rsidRDefault="009C5B0F" w:rsidP="000C0901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9C5B0F" w:rsidRDefault="009C5B0F" w:rsidP="000C0901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急慢性肝炎</w:t>
            </w:r>
          </w:p>
        </w:tc>
        <w:tc>
          <w:tcPr>
            <w:tcW w:w="731" w:type="dxa"/>
            <w:gridSpan w:val="4"/>
            <w:vAlign w:val="center"/>
          </w:tcPr>
          <w:p w:rsidR="009C5B0F" w:rsidRDefault="009C5B0F" w:rsidP="000C0901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9C5B0F" w:rsidRDefault="009C5B0F" w:rsidP="000C0901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9C5B0F" w:rsidRDefault="009C5B0F" w:rsidP="000C0901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9C5B0F" w:rsidTr="000C0901">
        <w:trPr>
          <w:cantSplit/>
          <w:trHeight w:val="20"/>
          <w:jc w:val="center"/>
        </w:trPr>
        <w:tc>
          <w:tcPr>
            <w:tcW w:w="1866" w:type="dxa"/>
            <w:gridSpan w:val="3"/>
            <w:vAlign w:val="center"/>
          </w:tcPr>
          <w:p w:rsidR="009C5B0F" w:rsidRDefault="009C5B0F" w:rsidP="000C0901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消化性溃疡</w:t>
            </w:r>
          </w:p>
        </w:tc>
        <w:tc>
          <w:tcPr>
            <w:tcW w:w="763" w:type="dxa"/>
            <w:vAlign w:val="center"/>
          </w:tcPr>
          <w:p w:rsidR="009C5B0F" w:rsidRDefault="009C5B0F" w:rsidP="000C0901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 w:rsidR="009C5B0F" w:rsidRDefault="009C5B0F" w:rsidP="000C0901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9C5B0F" w:rsidRDefault="009C5B0F" w:rsidP="000C0901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9C5B0F" w:rsidRDefault="009C5B0F" w:rsidP="000C0901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结核病</w:t>
            </w:r>
          </w:p>
        </w:tc>
        <w:tc>
          <w:tcPr>
            <w:tcW w:w="731" w:type="dxa"/>
            <w:gridSpan w:val="4"/>
            <w:vAlign w:val="center"/>
          </w:tcPr>
          <w:p w:rsidR="009C5B0F" w:rsidRDefault="009C5B0F" w:rsidP="000C0901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9C5B0F" w:rsidRDefault="009C5B0F" w:rsidP="000C0901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9C5B0F" w:rsidRDefault="009C5B0F" w:rsidP="000C0901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9C5B0F" w:rsidTr="000C0901">
        <w:trPr>
          <w:cantSplit/>
          <w:trHeight w:val="20"/>
          <w:jc w:val="center"/>
        </w:trPr>
        <w:tc>
          <w:tcPr>
            <w:tcW w:w="1866" w:type="dxa"/>
            <w:gridSpan w:val="3"/>
            <w:vAlign w:val="center"/>
          </w:tcPr>
          <w:p w:rsidR="009C5B0F" w:rsidRDefault="009C5B0F" w:rsidP="000C0901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肝硬化</w:t>
            </w:r>
          </w:p>
        </w:tc>
        <w:tc>
          <w:tcPr>
            <w:tcW w:w="763" w:type="dxa"/>
            <w:vAlign w:val="center"/>
          </w:tcPr>
          <w:p w:rsidR="009C5B0F" w:rsidRDefault="009C5B0F" w:rsidP="000C0901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 w:rsidR="009C5B0F" w:rsidRDefault="009C5B0F" w:rsidP="000C0901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9C5B0F" w:rsidRDefault="009C5B0F" w:rsidP="000C0901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9C5B0F" w:rsidRDefault="009C5B0F" w:rsidP="000C0901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性传播疾病</w:t>
            </w:r>
          </w:p>
        </w:tc>
        <w:tc>
          <w:tcPr>
            <w:tcW w:w="731" w:type="dxa"/>
            <w:gridSpan w:val="4"/>
            <w:vAlign w:val="center"/>
          </w:tcPr>
          <w:p w:rsidR="009C5B0F" w:rsidRDefault="009C5B0F" w:rsidP="000C0901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9C5B0F" w:rsidRDefault="009C5B0F" w:rsidP="000C0901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9C5B0F" w:rsidRDefault="009C5B0F" w:rsidP="000C0901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9C5B0F" w:rsidTr="000C0901">
        <w:trPr>
          <w:cantSplit/>
          <w:trHeight w:val="20"/>
          <w:jc w:val="center"/>
        </w:trPr>
        <w:tc>
          <w:tcPr>
            <w:tcW w:w="1866" w:type="dxa"/>
            <w:gridSpan w:val="3"/>
            <w:vAlign w:val="center"/>
          </w:tcPr>
          <w:p w:rsidR="009C5B0F" w:rsidRDefault="009C5B0F" w:rsidP="000C0901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胰腺疾病</w:t>
            </w:r>
          </w:p>
        </w:tc>
        <w:tc>
          <w:tcPr>
            <w:tcW w:w="763" w:type="dxa"/>
            <w:vAlign w:val="center"/>
          </w:tcPr>
          <w:p w:rsidR="009C5B0F" w:rsidRDefault="009C5B0F" w:rsidP="000C0901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 w:rsidR="009C5B0F" w:rsidRDefault="009C5B0F" w:rsidP="000C0901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9C5B0F" w:rsidRDefault="009C5B0F" w:rsidP="000C0901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9C5B0F" w:rsidRDefault="009C5B0F" w:rsidP="000C0901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恶性肿瘤</w:t>
            </w:r>
          </w:p>
        </w:tc>
        <w:tc>
          <w:tcPr>
            <w:tcW w:w="731" w:type="dxa"/>
            <w:gridSpan w:val="4"/>
            <w:vAlign w:val="center"/>
          </w:tcPr>
          <w:p w:rsidR="009C5B0F" w:rsidRDefault="009C5B0F" w:rsidP="000C0901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9C5B0F" w:rsidRDefault="009C5B0F" w:rsidP="000C0901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9C5B0F" w:rsidRDefault="009C5B0F" w:rsidP="000C0901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9C5B0F" w:rsidTr="000C0901">
        <w:trPr>
          <w:cantSplit/>
          <w:trHeight w:val="20"/>
          <w:jc w:val="center"/>
        </w:trPr>
        <w:tc>
          <w:tcPr>
            <w:tcW w:w="1866" w:type="dxa"/>
            <w:gridSpan w:val="3"/>
            <w:vAlign w:val="center"/>
          </w:tcPr>
          <w:p w:rsidR="009C5B0F" w:rsidRDefault="009C5B0F" w:rsidP="000C0901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急慢性肾炎</w:t>
            </w:r>
          </w:p>
        </w:tc>
        <w:tc>
          <w:tcPr>
            <w:tcW w:w="763" w:type="dxa"/>
            <w:vAlign w:val="center"/>
          </w:tcPr>
          <w:p w:rsidR="009C5B0F" w:rsidRDefault="009C5B0F" w:rsidP="000C0901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 w:rsidR="009C5B0F" w:rsidRDefault="009C5B0F" w:rsidP="000C0901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9C5B0F" w:rsidRDefault="009C5B0F" w:rsidP="000C0901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9C5B0F" w:rsidRDefault="009C5B0F" w:rsidP="000C0901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手术史</w:t>
            </w:r>
          </w:p>
        </w:tc>
        <w:tc>
          <w:tcPr>
            <w:tcW w:w="731" w:type="dxa"/>
            <w:gridSpan w:val="4"/>
            <w:vAlign w:val="center"/>
          </w:tcPr>
          <w:p w:rsidR="009C5B0F" w:rsidRDefault="009C5B0F" w:rsidP="000C0901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9C5B0F" w:rsidRDefault="009C5B0F" w:rsidP="000C0901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9C5B0F" w:rsidRDefault="009C5B0F" w:rsidP="000C0901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9C5B0F" w:rsidTr="000C0901">
        <w:trPr>
          <w:cantSplit/>
          <w:trHeight w:val="20"/>
          <w:jc w:val="center"/>
        </w:trPr>
        <w:tc>
          <w:tcPr>
            <w:tcW w:w="1866" w:type="dxa"/>
            <w:gridSpan w:val="3"/>
            <w:vAlign w:val="center"/>
          </w:tcPr>
          <w:p w:rsidR="009C5B0F" w:rsidRDefault="009C5B0F" w:rsidP="000C0901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肾功能不全</w:t>
            </w:r>
          </w:p>
        </w:tc>
        <w:tc>
          <w:tcPr>
            <w:tcW w:w="763" w:type="dxa"/>
            <w:vAlign w:val="center"/>
          </w:tcPr>
          <w:p w:rsidR="009C5B0F" w:rsidRDefault="009C5B0F" w:rsidP="000C0901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 w:rsidR="009C5B0F" w:rsidRDefault="009C5B0F" w:rsidP="000C0901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9C5B0F" w:rsidRDefault="009C5B0F" w:rsidP="000C0901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9C5B0F" w:rsidRDefault="009C5B0F" w:rsidP="000C0901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严重外伤史</w:t>
            </w:r>
          </w:p>
        </w:tc>
        <w:tc>
          <w:tcPr>
            <w:tcW w:w="731" w:type="dxa"/>
            <w:gridSpan w:val="4"/>
            <w:vAlign w:val="center"/>
          </w:tcPr>
          <w:p w:rsidR="009C5B0F" w:rsidRDefault="009C5B0F" w:rsidP="000C0901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9C5B0F" w:rsidRDefault="009C5B0F" w:rsidP="000C0901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9C5B0F" w:rsidRDefault="009C5B0F" w:rsidP="000C0901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9C5B0F" w:rsidTr="000C0901">
        <w:trPr>
          <w:cantSplit/>
          <w:trHeight w:val="20"/>
          <w:jc w:val="center"/>
        </w:trPr>
        <w:tc>
          <w:tcPr>
            <w:tcW w:w="1866" w:type="dxa"/>
            <w:gridSpan w:val="3"/>
            <w:vAlign w:val="center"/>
          </w:tcPr>
          <w:p w:rsidR="009C5B0F" w:rsidRDefault="009C5B0F" w:rsidP="000C0901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结缔组织病</w:t>
            </w:r>
          </w:p>
        </w:tc>
        <w:tc>
          <w:tcPr>
            <w:tcW w:w="763" w:type="dxa"/>
            <w:vAlign w:val="center"/>
          </w:tcPr>
          <w:p w:rsidR="009C5B0F" w:rsidRDefault="009C5B0F" w:rsidP="000C0901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 w:rsidR="009C5B0F" w:rsidRDefault="009C5B0F" w:rsidP="000C0901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9C5B0F" w:rsidRDefault="009C5B0F" w:rsidP="000C0901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9C5B0F" w:rsidRDefault="009C5B0F" w:rsidP="000C0901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其他</w:t>
            </w:r>
          </w:p>
        </w:tc>
        <w:tc>
          <w:tcPr>
            <w:tcW w:w="731" w:type="dxa"/>
            <w:gridSpan w:val="4"/>
            <w:vAlign w:val="center"/>
          </w:tcPr>
          <w:p w:rsidR="009C5B0F" w:rsidRDefault="009C5B0F" w:rsidP="000C0901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9C5B0F" w:rsidRDefault="009C5B0F" w:rsidP="000C0901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9C5B0F" w:rsidRDefault="009C5B0F" w:rsidP="000C0901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9C5B0F" w:rsidTr="000C0901">
        <w:trPr>
          <w:cantSplit/>
          <w:trHeight w:val="20"/>
          <w:jc w:val="center"/>
        </w:trPr>
        <w:tc>
          <w:tcPr>
            <w:tcW w:w="1866" w:type="dxa"/>
            <w:gridSpan w:val="3"/>
            <w:vAlign w:val="center"/>
          </w:tcPr>
          <w:p w:rsidR="009C5B0F" w:rsidRDefault="009C5B0F" w:rsidP="000C0901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备 注：</w:t>
            </w:r>
          </w:p>
        </w:tc>
        <w:tc>
          <w:tcPr>
            <w:tcW w:w="8050" w:type="dxa"/>
            <w:gridSpan w:val="20"/>
            <w:vAlign w:val="center"/>
          </w:tcPr>
          <w:p w:rsidR="009C5B0F" w:rsidRDefault="009C5B0F" w:rsidP="000C0901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9C5B0F" w:rsidTr="000C0901">
        <w:trPr>
          <w:cantSplit/>
          <w:trHeight w:val="1792"/>
          <w:jc w:val="center"/>
        </w:trPr>
        <w:tc>
          <w:tcPr>
            <w:tcW w:w="9916" w:type="dxa"/>
            <w:gridSpan w:val="23"/>
            <w:vAlign w:val="center"/>
          </w:tcPr>
          <w:p w:rsidR="009C5B0F" w:rsidRDefault="009C5B0F" w:rsidP="000C0901">
            <w:pPr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受检者签字：</w:t>
            </w:r>
          </w:p>
          <w:p w:rsidR="009C5B0F" w:rsidRDefault="009C5B0F" w:rsidP="000C0901">
            <w:pPr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 xml:space="preserve">                                </w:t>
            </w:r>
          </w:p>
          <w:p w:rsidR="009C5B0F" w:rsidRDefault="009C5B0F" w:rsidP="000C0901">
            <w:pPr>
              <w:wordWrap w:val="0"/>
              <w:jc w:val="right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 xml:space="preserve">体检日期：           年       月      日    </w:t>
            </w:r>
          </w:p>
        </w:tc>
      </w:tr>
      <w:tr w:rsidR="009C5B0F" w:rsidTr="000C0901">
        <w:trPr>
          <w:cantSplit/>
          <w:trHeight w:val="616"/>
          <w:jc w:val="center"/>
        </w:trPr>
        <w:tc>
          <w:tcPr>
            <w:tcW w:w="1312" w:type="dxa"/>
            <w:gridSpan w:val="2"/>
            <w:vAlign w:val="center"/>
          </w:tcPr>
          <w:p w:rsidR="009C5B0F" w:rsidRDefault="009C5B0F" w:rsidP="000C0901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身高</w:t>
            </w:r>
          </w:p>
        </w:tc>
        <w:tc>
          <w:tcPr>
            <w:tcW w:w="2003" w:type="dxa"/>
            <w:gridSpan w:val="5"/>
            <w:vAlign w:val="center"/>
          </w:tcPr>
          <w:p w:rsidR="009C5B0F" w:rsidRDefault="009C5B0F" w:rsidP="000C0901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 xml:space="preserve">         厘米</w:t>
            </w:r>
          </w:p>
        </w:tc>
        <w:tc>
          <w:tcPr>
            <w:tcW w:w="1101" w:type="dxa"/>
            <w:gridSpan w:val="3"/>
            <w:vAlign w:val="center"/>
          </w:tcPr>
          <w:p w:rsidR="009C5B0F" w:rsidRDefault="009C5B0F" w:rsidP="000C0901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体重</w:t>
            </w:r>
          </w:p>
        </w:tc>
        <w:tc>
          <w:tcPr>
            <w:tcW w:w="1907" w:type="dxa"/>
            <w:gridSpan w:val="5"/>
            <w:vAlign w:val="center"/>
          </w:tcPr>
          <w:p w:rsidR="009C5B0F" w:rsidRDefault="009C5B0F" w:rsidP="000C0901">
            <w:pPr>
              <w:jc w:val="right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 xml:space="preserve">公斤        </w:t>
            </w:r>
          </w:p>
        </w:tc>
        <w:tc>
          <w:tcPr>
            <w:tcW w:w="1035" w:type="dxa"/>
            <w:gridSpan w:val="4"/>
            <w:vAlign w:val="center"/>
          </w:tcPr>
          <w:p w:rsidR="009C5B0F" w:rsidRDefault="009C5B0F" w:rsidP="000C0901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血压</w:t>
            </w:r>
          </w:p>
        </w:tc>
        <w:tc>
          <w:tcPr>
            <w:tcW w:w="2558" w:type="dxa"/>
            <w:gridSpan w:val="4"/>
            <w:vAlign w:val="center"/>
          </w:tcPr>
          <w:p w:rsidR="009C5B0F" w:rsidRDefault="009C5B0F" w:rsidP="000C0901">
            <w:pPr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 xml:space="preserve">/         mmHg      </w:t>
            </w:r>
          </w:p>
        </w:tc>
      </w:tr>
      <w:tr w:rsidR="009C5B0F" w:rsidTr="000C0901">
        <w:trPr>
          <w:cantSplit/>
          <w:trHeight w:val="416"/>
          <w:jc w:val="center"/>
        </w:trPr>
        <w:tc>
          <w:tcPr>
            <w:tcW w:w="1312" w:type="dxa"/>
            <w:gridSpan w:val="2"/>
            <w:vMerge w:val="restart"/>
            <w:vAlign w:val="center"/>
          </w:tcPr>
          <w:p w:rsidR="009C5B0F" w:rsidRDefault="009C5B0F" w:rsidP="000C0901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内</w:t>
            </w:r>
          </w:p>
          <w:p w:rsidR="009C5B0F" w:rsidRDefault="009C5B0F" w:rsidP="000C0901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  <w:p w:rsidR="009C5B0F" w:rsidRDefault="009C5B0F" w:rsidP="000C0901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  <w:p w:rsidR="009C5B0F" w:rsidRDefault="009C5B0F" w:rsidP="000C0901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lastRenderedPageBreak/>
              <w:t>科</w:t>
            </w:r>
          </w:p>
        </w:tc>
        <w:tc>
          <w:tcPr>
            <w:tcW w:w="8604" w:type="dxa"/>
            <w:gridSpan w:val="21"/>
            <w:vAlign w:val="center"/>
          </w:tcPr>
          <w:p w:rsidR="009C5B0F" w:rsidRDefault="009C5B0F" w:rsidP="000C0901">
            <w:pPr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lastRenderedPageBreak/>
              <w:t>病史：曾患过何种疾病（起病时间及目前症状）。</w:t>
            </w:r>
          </w:p>
        </w:tc>
      </w:tr>
      <w:tr w:rsidR="009C5B0F" w:rsidTr="000C0901">
        <w:trPr>
          <w:cantSplit/>
          <w:trHeight w:val="567"/>
          <w:jc w:val="center"/>
        </w:trPr>
        <w:tc>
          <w:tcPr>
            <w:tcW w:w="1312" w:type="dxa"/>
            <w:gridSpan w:val="2"/>
            <w:vMerge/>
            <w:vAlign w:val="center"/>
          </w:tcPr>
          <w:p w:rsidR="009C5B0F" w:rsidRDefault="009C5B0F" w:rsidP="000C0901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9C5B0F" w:rsidRDefault="009C5B0F" w:rsidP="000C0901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心脏</w:t>
            </w:r>
          </w:p>
        </w:tc>
        <w:tc>
          <w:tcPr>
            <w:tcW w:w="2877" w:type="dxa"/>
            <w:gridSpan w:val="8"/>
            <w:vAlign w:val="center"/>
          </w:tcPr>
          <w:p w:rsidR="009C5B0F" w:rsidRDefault="009C5B0F" w:rsidP="000C0901">
            <w:pPr>
              <w:spacing w:line="280" w:lineRule="exact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 xml:space="preserve">心界                      </w:t>
            </w:r>
          </w:p>
          <w:p w:rsidR="009C5B0F" w:rsidRDefault="009C5B0F" w:rsidP="000C0901">
            <w:pPr>
              <w:spacing w:line="280" w:lineRule="exact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杂音</w:t>
            </w:r>
          </w:p>
        </w:tc>
        <w:tc>
          <w:tcPr>
            <w:tcW w:w="1425" w:type="dxa"/>
            <w:gridSpan w:val="5"/>
            <w:vAlign w:val="center"/>
          </w:tcPr>
          <w:p w:rsidR="009C5B0F" w:rsidRDefault="009C5B0F" w:rsidP="000C0901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心率</w:t>
            </w:r>
          </w:p>
        </w:tc>
        <w:tc>
          <w:tcPr>
            <w:tcW w:w="2920" w:type="dxa"/>
            <w:gridSpan w:val="5"/>
            <w:vAlign w:val="center"/>
          </w:tcPr>
          <w:p w:rsidR="009C5B0F" w:rsidRDefault="009C5B0F" w:rsidP="000C0901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 xml:space="preserve">  次/分   律</w:t>
            </w:r>
          </w:p>
        </w:tc>
      </w:tr>
      <w:tr w:rsidR="009C5B0F" w:rsidTr="000C0901">
        <w:trPr>
          <w:cantSplit/>
          <w:trHeight w:val="567"/>
          <w:jc w:val="center"/>
        </w:trPr>
        <w:tc>
          <w:tcPr>
            <w:tcW w:w="1312" w:type="dxa"/>
            <w:gridSpan w:val="2"/>
            <w:vMerge/>
            <w:vAlign w:val="center"/>
          </w:tcPr>
          <w:p w:rsidR="009C5B0F" w:rsidRDefault="009C5B0F" w:rsidP="000C0901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9C5B0F" w:rsidRDefault="009C5B0F" w:rsidP="000C0901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肺</w:t>
            </w:r>
          </w:p>
        </w:tc>
        <w:tc>
          <w:tcPr>
            <w:tcW w:w="2877" w:type="dxa"/>
            <w:gridSpan w:val="8"/>
            <w:vAlign w:val="center"/>
          </w:tcPr>
          <w:p w:rsidR="009C5B0F" w:rsidRDefault="009C5B0F" w:rsidP="000C0901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vAlign w:val="center"/>
          </w:tcPr>
          <w:p w:rsidR="009C5B0F" w:rsidRDefault="009C5B0F" w:rsidP="000C0901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腹部</w:t>
            </w:r>
          </w:p>
        </w:tc>
        <w:tc>
          <w:tcPr>
            <w:tcW w:w="2920" w:type="dxa"/>
            <w:gridSpan w:val="5"/>
            <w:vAlign w:val="center"/>
          </w:tcPr>
          <w:p w:rsidR="009C5B0F" w:rsidRDefault="009C5B0F" w:rsidP="000C0901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9C5B0F" w:rsidTr="000C0901">
        <w:trPr>
          <w:cantSplit/>
          <w:trHeight w:val="567"/>
          <w:jc w:val="center"/>
        </w:trPr>
        <w:tc>
          <w:tcPr>
            <w:tcW w:w="1312" w:type="dxa"/>
            <w:gridSpan w:val="2"/>
            <w:vMerge/>
            <w:vAlign w:val="center"/>
          </w:tcPr>
          <w:p w:rsidR="009C5B0F" w:rsidRDefault="009C5B0F" w:rsidP="000C0901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9C5B0F" w:rsidRDefault="009C5B0F" w:rsidP="000C0901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肝</w:t>
            </w:r>
          </w:p>
        </w:tc>
        <w:tc>
          <w:tcPr>
            <w:tcW w:w="2877" w:type="dxa"/>
            <w:gridSpan w:val="8"/>
            <w:vAlign w:val="center"/>
          </w:tcPr>
          <w:p w:rsidR="009C5B0F" w:rsidRDefault="009C5B0F" w:rsidP="000C0901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vAlign w:val="center"/>
          </w:tcPr>
          <w:p w:rsidR="009C5B0F" w:rsidRDefault="009C5B0F" w:rsidP="000C0901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神经系统</w:t>
            </w:r>
          </w:p>
        </w:tc>
        <w:tc>
          <w:tcPr>
            <w:tcW w:w="2920" w:type="dxa"/>
            <w:gridSpan w:val="5"/>
            <w:vAlign w:val="center"/>
          </w:tcPr>
          <w:p w:rsidR="009C5B0F" w:rsidRDefault="009C5B0F" w:rsidP="000C0901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9C5B0F" w:rsidTr="000C0901">
        <w:trPr>
          <w:cantSplit/>
          <w:trHeight w:val="567"/>
          <w:jc w:val="center"/>
        </w:trPr>
        <w:tc>
          <w:tcPr>
            <w:tcW w:w="1312" w:type="dxa"/>
            <w:gridSpan w:val="2"/>
            <w:vMerge/>
            <w:vAlign w:val="center"/>
          </w:tcPr>
          <w:p w:rsidR="009C5B0F" w:rsidRDefault="009C5B0F" w:rsidP="000C0901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9C5B0F" w:rsidRDefault="009C5B0F" w:rsidP="000C0901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脾</w:t>
            </w:r>
          </w:p>
        </w:tc>
        <w:tc>
          <w:tcPr>
            <w:tcW w:w="2877" w:type="dxa"/>
            <w:gridSpan w:val="8"/>
            <w:vAlign w:val="center"/>
          </w:tcPr>
          <w:p w:rsidR="009C5B0F" w:rsidRDefault="009C5B0F" w:rsidP="000C0901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vAlign w:val="center"/>
          </w:tcPr>
          <w:p w:rsidR="009C5B0F" w:rsidRDefault="009C5B0F" w:rsidP="000C0901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其他</w:t>
            </w:r>
          </w:p>
        </w:tc>
        <w:tc>
          <w:tcPr>
            <w:tcW w:w="2920" w:type="dxa"/>
            <w:gridSpan w:val="5"/>
            <w:vAlign w:val="center"/>
          </w:tcPr>
          <w:p w:rsidR="009C5B0F" w:rsidRDefault="009C5B0F" w:rsidP="000C0901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9C5B0F" w:rsidTr="000C0901">
        <w:trPr>
          <w:cantSplit/>
          <w:trHeight w:val="567"/>
          <w:jc w:val="center"/>
        </w:trPr>
        <w:tc>
          <w:tcPr>
            <w:tcW w:w="1312" w:type="dxa"/>
            <w:gridSpan w:val="2"/>
            <w:vMerge/>
            <w:vAlign w:val="center"/>
          </w:tcPr>
          <w:p w:rsidR="009C5B0F" w:rsidRDefault="009C5B0F" w:rsidP="000C0901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9C5B0F" w:rsidRDefault="009C5B0F" w:rsidP="000C0901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3"/>
            <w:vAlign w:val="center"/>
          </w:tcPr>
          <w:p w:rsidR="009C5B0F" w:rsidRDefault="009C5B0F" w:rsidP="000C0901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vAlign w:val="center"/>
          </w:tcPr>
          <w:p w:rsidR="009C5B0F" w:rsidRDefault="009C5B0F" w:rsidP="000C0901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vAlign w:val="center"/>
          </w:tcPr>
          <w:p w:rsidR="009C5B0F" w:rsidRDefault="009C5B0F" w:rsidP="000C0901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9C5B0F" w:rsidTr="000C0901">
        <w:trPr>
          <w:cantSplit/>
          <w:trHeight w:val="504"/>
          <w:jc w:val="center"/>
        </w:trPr>
        <w:tc>
          <w:tcPr>
            <w:tcW w:w="1312" w:type="dxa"/>
            <w:gridSpan w:val="2"/>
            <w:vMerge w:val="restart"/>
            <w:vAlign w:val="center"/>
          </w:tcPr>
          <w:p w:rsidR="009C5B0F" w:rsidRDefault="009C5B0F" w:rsidP="000C0901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外</w:t>
            </w:r>
          </w:p>
          <w:p w:rsidR="009C5B0F" w:rsidRDefault="009C5B0F" w:rsidP="000C0901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  <w:p w:rsidR="009C5B0F" w:rsidRDefault="009C5B0F" w:rsidP="000C0901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  <w:p w:rsidR="009C5B0F" w:rsidRDefault="009C5B0F" w:rsidP="000C0901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科</w:t>
            </w:r>
          </w:p>
        </w:tc>
        <w:tc>
          <w:tcPr>
            <w:tcW w:w="8604" w:type="dxa"/>
            <w:gridSpan w:val="21"/>
            <w:vAlign w:val="center"/>
          </w:tcPr>
          <w:p w:rsidR="009C5B0F" w:rsidRDefault="009C5B0F" w:rsidP="000C0901">
            <w:pPr>
              <w:jc w:val="left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病史：曾做过何种手术或有无外伤史（名称及时间），目前功能如何。</w:t>
            </w:r>
          </w:p>
        </w:tc>
      </w:tr>
      <w:tr w:rsidR="009C5B0F" w:rsidTr="000C0901">
        <w:trPr>
          <w:cantSplit/>
          <w:trHeight w:val="20"/>
          <w:jc w:val="center"/>
        </w:trPr>
        <w:tc>
          <w:tcPr>
            <w:tcW w:w="1312" w:type="dxa"/>
            <w:gridSpan w:val="2"/>
            <w:vMerge/>
            <w:vAlign w:val="center"/>
          </w:tcPr>
          <w:p w:rsidR="009C5B0F" w:rsidRDefault="009C5B0F" w:rsidP="000C0901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9C5B0F" w:rsidRDefault="009C5B0F" w:rsidP="000C0901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皮肤</w:t>
            </w:r>
          </w:p>
        </w:tc>
        <w:tc>
          <w:tcPr>
            <w:tcW w:w="2877" w:type="dxa"/>
            <w:gridSpan w:val="8"/>
            <w:vAlign w:val="center"/>
          </w:tcPr>
          <w:p w:rsidR="009C5B0F" w:rsidRDefault="009C5B0F" w:rsidP="000C0901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vAlign w:val="center"/>
          </w:tcPr>
          <w:p w:rsidR="009C5B0F" w:rsidRDefault="009C5B0F" w:rsidP="000C0901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浅表</w:t>
            </w:r>
          </w:p>
          <w:p w:rsidR="009C5B0F" w:rsidRDefault="009C5B0F" w:rsidP="000C0901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淋巴结</w:t>
            </w:r>
          </w:p>
        </w:tc>
        <w:tc>
          <w:tcPr>
            <w:tcW w:w="2920" w:type="dxa"/>
            <w:gridSpan w:val="5"/>
            <w:vAlign w:val="center"/>
          </w:tcPr>
          <w:p w:rsidR="009C5B0F" w:rsidRDefault="009C5B0F" w:rsidP="000C0901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9C5B0F" w:rsidTr="000C0901">
        <w:trPr>
          <w:cantSplit/>
          <w:trHeight w:val="549"/>
          <w:jc w:val="center"/>
        </w:trPr>
        <w:tc>
          <w:tcPr>
            <w:tcW w:w="1312" w:type="dxa"/>
            <w:gridSpan w:val="2"/>
            <w:vMerge/>
            <w:vAlign w:val="center"/>
          </w:tcPr>
          <w:p w:rsidR="009C5B0F" w:rsidRDefault="009C5B0F" w:rsidP="000C0901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9C5B0F" w:rsidRDefault="009C5B0F" w:rsidP="000C0901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头颅</w:t>
            </w:r>
          </w:p>
        </w:tc>
        <w:tc>
          <w:tcPr>
            <w:tcW w:w="2877" w:type="dxa"/>
            <w:gridSpan w:val="8"/>
            <w:vAlign w:val="center"/>
          </w:tcPr>
          <w:p w:rsidR="009C5B0F" w:rsidRDefault="009C5B0F" w:rsidP="000C0901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vAlign w:val="center"/>
          </w:tcPr>
          <w:p w:rsidR="009C5B0F" w:rsidRDefault="009C5B0F" w:rsidP="000C0901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甲状腺</w:t>
            </w:r>
          </w:p>
        </w:tc>
        <w:tc>
          <w:tcPr>
            <w:tcW w:w="2920" w:type="dxa"/>
            <w:gridSpan w:val="5"/>
            <w:vAlign w:val="center"/>
          </w:tcPr>
          <w:p w:rsidR="009C5B0F" w:rsidRDefault="009C5B0F" w:rsidP="000C0901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9C5B0F" w:rsidTr="000C0901">
        <w:trPr>
          <w:cantSplit/>
          <w:trHeight w:val="20"/>
          <w:jc w:val="center"/>
        </w:trPr>
        <w:tc>
          <w:tcPr>
            <w:tcW w:w="1312" w:type="dxa"/>
            <w:gridSpan w:val="2"/>
            <w:vMerge/>
            <w:vAlign w:val="center"/>
          </w:tcPr>
          <w:p w:rsidR="009C5B0F" w:rsidRDefault="009C5B0F" w:rsidP="000C0901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9C5B0F" w:rsidRDefault="009C5B0F" w:rsidP="000C0901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乳腺</w:t>
            </w:r>
          </w:p>
        </w:tc>
        <w:tc>
          <w:tcPr>
            <w:tcW w:w="2877" w:type="dxa"/>
            <w:gridSpan w:val="8"/>
            <w:vAlign w:val="center"/>
          </w:tcPr>
          <w:p w:rsidR="009C5B0F" w:rsidRDefault="009C5B0F" w:rsidP="000C0901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vAlign w:val="center"/>
          </w:tcPr>
          <w:p w:rsidR="009C5B0F" w:rsidRDefault="009C5B0F" w:rsidP="000C0901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脊柱</w:t>
            </w:r>
          </w:p>
          <w:p w:rsidR="009C5B0F" w:rsidRDefault="009C5B0F" w:rsidP="000C0901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四肢关节</w:t>
            </w:r>
          </w:p>
        </w:tc>
        <w:tc>
          <w:tcPr>
            <w:tcW w:w="2920" w:type="dxa"/>
            <w:gridSpan w:val="5"/>
            <w:vAlign w:val="center"/>
          </w:tcPr>
          <w:p w:rsidR="009C5B0F" w:rsidRDefault="009C5B0F" w:rsidP="000C0901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9C5B0F" w:rsidTr="000C0901">
        <w:trPr>
          <w:cantSplit/>
          <w:trHeight w:val="20"/>
          <w:jc w:val="center"/>
        </w:trPr>
        <w:tc>
          <w:tcPr>
            <w:tcW w:w="1312" w:type="dxa"/>
            <w:gridSpan w:val="2"/>
            <w:vMerge/>
            <w:vAlign w:val="center"/>
          </w:tcPr>
          <w:p w:rsidR="009C5B0F" w:rsidRDefault="009C5B0F" w:rsidP="000C0901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9C5B0F" w:rsidRDefault="009C5B0F" w:rsidP="000C0901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肛门</w:t>
            </w:r>
          </w:p>
          <w:p w:rsidR="009C5B0F" w:rsidRDefault="009C5B0F" w:rsidP="000C0901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外生殖器</w:t>
            </w:r>
          </w:p>
        </w:tc>
        <w:tc>
          <w:tcPr>
            <w:tcW w:w="2877" w:type="dxa"/>
            <w:gridSpan w:val="8"/>
            <w:vAlign w:val="center"/>
          </w:tcPr>
          <w:p w:rsidR="009C5B0F" w:rsidRDefault="009C5B0F" w:rsidP="000C0901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vAlign w:val="center"/>
          </w:tcPr>
          <w:p w:rsidR="009C5B0F" w:rsidRDefault="009C5B0F" w:rsidP="000C0901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其他</w:t>
            </w:r>
          </w:p>
        </w:tc>
        <w:tc>
          <w:tcPr>
            <w:tcW w:w="2920" w:type="dxa"/>
            <w:gridSpan w:val="5"/>
            <w:vAlign w:val="center"/>
          </w:tcPr>
          <w:p w:rsidR="009C5B0F" w:rsidRDefault="009C5B0F" w:rsidP="000C0901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9C5B0F" w:rsidTr="000C0901">
        <w:trPr>
          <w:cantSplit/>
          <w:trHeight w:val="737"/>
          <w:jc w:val="center"/>
        </w:trPr>
        <w:tc>
          <w:tcPr>
            <w:tcW w:w="1312" w:type="dxa"/>
            <w:gridSpan w:val="2"/>
            <w:vMerge/>
            <w:vAlign w:val="center"/>
          </w:tcPr>
          <w:p w:rsidR="009C5B0F" w:rsidRDefault="009C5B0F" w:rsidP="000C0901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9C5B0F" w:rsidRDefault="009C5B0F" w:rsidP="000C0901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3"/>
            <w:vAlign w:val="center"/>
          </w:tcPr>
          <w:p w:rsidR="009C5B0F" w:rsidRDefault="009C5B0F" w:rsidP="000C0901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vAlign w:val="center"/>
          </w:tcPr>
          <w:p w:rsidR="009C5B0F" w:rsidRDefault="009C5B0F" w:rsidP="000C0901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vAlign w:val="center"/>
          </w:tcPr>
          <w:p w:rsidR="009C5B0F" w:rsidRDefault="009C5B0F" w:rsidP="000C0901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9C5B0F" w:rsidTr="000C0901">
        <w:trPr>
          <w:cantSplit/>
          <w:trHeight w:val="487"/>
          <w:jc w:val="center"/>
        </w:trPr>
        <w:tc>
          <w:tcPr>
            <w:tcW w:w="1312" w:type="dxa"/>
            <w:gridSpan w:val="2"/>
            <w:vMerge w:val="restart"/>
            <w:vAlign w:val="center"/>
          </w:tcPr>
          <w:p w:rsidR="009C5B0F" w:rsidRDefault="009C5B0F" w:rsidP="000C0901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眼</w:t>
            </w:r>
          </w:p>
          <w:p w:rsidR="009C5B0F" w:rsidRDefault="009C5B0F" w:rsidP="000C0901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  <w:p w:rsidR="009C5B0F" w:rsidRDefault="009C5B0F" w:rsidP="000C0901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  <w:p w:rsidR="009C5B0F" w:rsidRDefault="009C5B0F" w:rsidP="000C0901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科</w:t>
            </w:r>
          </w:p>
        </w:tc>
        <w:tc>
          <w:tcPr>
            <w:tcW w:w="1382" w:type="dxa"/>
            <w:gridSpan w:val="3"/>
            <w:vMerge w:val="restart"/>
            <w:vAlign w:val="center"/>
          </w:tcPr>
          <w:p w:rsidR="009C5B0F" w:rsidRDefault="009C5B0F" w:rsidP="000C0901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裸眼</w:t>
            </w:r>
          </w:p>
          <w:p w:rsidR="009C5B0F" w:rsidRDefault="009C5B0F" w:rsidP="000C0901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视力</w:t>
            </w:r>
          </w:p>
        </w:tc>
        <w:tc>
          <w:tcPr>
            <w:tcW w:w="1722" w:type="dxa"/>
            <w:gridSpan w:val="5"/>
            <w:vAlign w:val="center"/>
          </w:tcPr>
          <w:p w:rsidR="009C5B0F" w:rsidRDefault="009C5B0F" w:rsidP="000C0901">
            <w:pPr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右</w:t>
            </w:r>
          </w:p>
        </w:tc>
        <w:tc>
          <w:tcPr>
            <w:tcW w:w="1090" w:type="dxa"/>
            <w:gridSpan w:val="2"/>
            <w:vMerge w:val="restart"/>
            <w:vAlign w:val="center"/>
          </w:tcPr>
          <w:p w:rsidR="009C5B0F" w:rsidRDefault="009C5B0F" w:rsidP="000C0901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宋体" w:hint="eastAsia"/>
                <w:kern w:val="0"/>
                <w:szCs w:val="21"/>
              </w:rPr>
              <w:t>矫</w:t>
            </w:r>
            <w:proofErr w:type="gramEnd"/>
            <w:r>
              <w:rPr>
                <w:rFonts w:ascii="仿宋_GB2312" w:eastAsia="仿宋_GB2312" w:hAnsi="宋体" w:hint="eastAsia"/>
                <w:kern w:val="0"/>
                <w:szCs w:val="21"/>
              </w:rPr>
              <w:t xml:space="preserve"> 正</w:t>
            </w:r>
          </w:p>
          <w:p w:rsidR="009C5B0F" w:rsidRDefault="009C5B0F" w:rsidP="000C0901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视 力</w:t>
            </w:r>
          </w:p>
        </w:tc>
        <w:tc>
          <w:tcPr>
            <w:tcW w:w="1490" w:type="dxa"/>
            <w:gridSpan w:val="6"/>
            <w:vAlign w:val="center"/>
          </w:tcPr>
          <w:p w:rsidR="009C5B0F" w:rsidRDefault="009C5B0F" w:rsidP="000C0901">
            <w:pPr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右</w:t>
            </w:r>
          </w:p>
        </w:tc>
        <w:tc>
          <w:tcPr>
            <w:tcW w:w="1405" w:type="dxa"/>
            <w:gridSpan w:val="4"/>
            <w:vMerge w:val="restart"/>
            <w:vAlign w:val="center"/>
          </w:tcPr>
          <w:p w:rsidR="009C5B0F" w:rsidRDefault="009C5B0F" w:rsidP="000C0901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vMerge w:val="restart"/>
            <w:vAlign w:val="center"/>
          </w:tcPr>
          <w:p w:rsidR="009C5B0F" w:rsidRDefault="009C5B0F" w:rsidP="000C0901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9C5B0F" w:rsidTr="000C0901">
        <w:trPr>
          <w:cantSplit/>
          <w:trHeight w:val="551"/>
          <w:jc w:val="center"/>
        </w:trPr>
        <w:tc>
          <w:tcPr>
            <w:tcW w:w="1312" w:type="dxa"/>
            <w:gridSpan w:val="2"/>
            <w:vMerge/>
            <w:vAlign w:val="center"/>
          </w:tcPr>
          <w:p w:rsidR="009C5B0F" w:rsidRDefault="009C5B0F" w:rsidP="000C0901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Merge/>
            <w:vAlign w:val="center"/>
          </w:tcPr>
          <w:p w:rsidR="009C5B0F" w:rsidRDefault="009C5B0F" w:rsidP="000C0901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722" w:type="dxa"/>
            <w:gridSpan w:val="5"/>
            <w:vAlign w:val="center"/>
          </w:tcPr>
          <w:p w:rsidR="009C5B0F" w:rsidRDefault="009C5B0F" w:rsidP="000C0901">
            <w:pPr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左</w:t>
            </w:r>
          </w:p>
        </w:tc>
        <w:tc>
          <w:tcPr>
            <w:tcW w:w="1090" w:type="dxa"/>
            <w:gridSpan w:val="2"/>
            <w:vMerge/>
            <w:vAlign w:val="center"/>
          </w:tcPr>
          <w:p w:rsidR="009C5B0F" w:rsidRDefault="009C5B0F" w:rsidP="000C0901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490" w:type="dxa"/>
            <w:gridSpan w:val="6"/>
            <w:vAlign w:val="center"/>
          </w:tcPr>
          <w:p w:rsidR="009C5B0F" w:rsidRDefault="009C5B0F" w:rsidP="000C0901">
            <w:pPr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左</w:t>
            </w:r>
          </w:p>
        </w:tc>
        <w:tc>
          <w:tcPr>
            <w:tcW w:w="1405" w:type="dxa"/>
            <w:gridSpan w:val="4"/>
            <w:vMerge/>
            <w:vAlign w:val="center"/>
          </w:tcPr>
          <w:p w:rsidR="009C5B0F" w:rsidRDefault="009C5B0F" w:rsidP="000C0901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515" w:type="dxa"/>
            <w:vMerge/>
            <w:vAlign w:val="center"/>
          </w:tcPr>
          <w:p w:rsidR="009C5B0F" w:rsidRDefault="009C5B0F" w:rsidP="000C0901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9C5B0F" w:rsidTr="000C0901">
        <w:trPr>
          <w:cantSplit/>
          <w:trHeight w:val="567"/>
          <w:jc w:val="center"/>
        </w:trPr>
        <w:tc>
          <w:tcPr>
            <w:tcW w:w="1312" w:type="dxa"/>
            <w:gridSpan w:val="2"/>
            <w:vMerge/>
            <w:vAlign w:val="center"/>
          </w:tcPr>
          <w:p w:rsidR="009C5B0F" w:rsidRDefault="009C5B0F" w:rsidP="000C0901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9C5B0F" w:rsidRDefault="009C5B0F" w:rsidP="000C0901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色觉</w:t>
            </w:r>
          </w:p>
        </w:tc>
        <w:tc>
          <w:tcPr>
            <w:tcW w:w="7222" w:type="dxa"/>
            <w:gridSpan w:val="18"/>
            <w:vAlign w:val="center"/>
          </w:tcPr>
          <w:p w:rsidR="009C5B0F" w:rsidRDefault="009C5B0F" w:rsidP="000C0901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9C5B0F" w:rsidTr="000C0901">
        <w:trPr>
          <w:cantSplit/>
          <w:trHeight w:val="567"/>
          <w:jc w:val="center"/>
        </w:trPr>
        <w:tc>
          <w:tcPr>
            <w:tcW w:w="1312" w:type="dxa"/>
            <w:gridSpan w:val="2"/>
            <w:vMerge/>
            <w:vAlign w:val="center"/>
          </w:tcPr>
          <w:p w:rsidR="009C5B0F" w:rsidRDefault="009C5B0F" w:rsidP="000C0901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9C5B0F" w:rsidRDefault="009C5B0F" w:rsidP="000C0901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其他</w:t>
            </w:r>
          </w:p>
        </w:tc>
        <w:tc>
          <w:tcPr>
            <w:tcW w:w="7222" w:type="dxa"/>
            <w:gridSpan w:val="18"/>
            <w:vAlign w:val="center"/>
          </w:tcPr>
          <w:p w:rsidR="009C5B0F" w:rsidRDefault="009C5B0F" w:rsidP="000C0901">
            <w:pPr>
              <w:jc w:val="left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9C5B0F" w:rsidTr="000C0901">
        <w:trPr>
          <w:cantSplit/>
          <w:trHeight w:val="567"/>
          <w:jc w:val="center"/>
        </w:trPr>
        <w:tc>
          <w:tcPr>
            <w:tcW w:w="1312" w:type="dxa"/>
            <w:gridSpan w:val="2"/>
            <w:vMerge/>
            <w:vAlign w:val="center"/>
          </w:tcPr>
          <w:p w:rsidR="009C5B0F" w:rsidRDefault="009C5B0F" w:rsidP="000C0901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9C5B0F" w:rsidRDefault="009C5B0F" w:rsidP="000C0901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3"/>
            <w:vAlign w:val="center"/>
          </w:tcPr>
          <w:p w:rsidR="009C5B0F" w:rsidRDefault="009C5B0F" w:rsidP="000C0901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vAlign w:val="center"/>
          </w:tcPr>
          <w:p w:rsidR="009C5B0F" w:rsidRDefault="009C5B0F" w:rsidP="000C0901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vAlign w:val="center"/>
          </w:tcPr>
          <w:p w:rsidR="009C5B0F" w:rsidRDefault="009C5B0F" w:rsidP="000C0901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9C5B0F" w:rsidTr="000C0901">
        <w:trPr>
          <w:cantSplit/>
          <w:trHeight w:val="20"/>
          <w:jc w:val="center"/>
        </w:trPr>
        <w:tc>
          <w:tcPr>
            <w:tcW w:w="1312" w:type="dxa"/>
            <w:gridSpan w:val="2"/>
            <w:vMerge w:val="restart"/>
            <w:vAlign w:val="center"/>
          </w:tcPr>
          <w:p w:rsidR="009C5B0F" w:rsidRDefault="009C5B0F" w:rsidP="000C0901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耳</w:t>
            </w:r>
          </w:p>
          <w:p w:rsidR="009C5B0F" w:rsidRDefault="009C5B0F" w:rsidP="000C0901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宋体" w:hint="eastAsia"/>
                <w:kern w:val="0"/>
                <w:szCs w:val="21"/>
              </w:rPr>
              <w:t>鼻</w:t>
            </w:r>
            <w:proofErr w:type="gramEnd"/>
          </w:p>
          <w:p w:rsidR="009C5B0F" w:rsidRDefault="009C5B0F" w:rsidP="000C0901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宋体" w:hint="eastAsia"/>
                <w:kern w:val="0"/>
                <w:szCs w:val="21"/>
              </w:rPr>
              <w:t>喉</w:t>
            </w:r>
            <w:proofErr w:type="gramEnd"/>
          </w:p>
          <w:p w:rsidR="009C5B0F" w:rsidRDefault="009C5B0F" w:rsidP="000C0901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科</w:t>
            </w:r>
          </w:p>
        </w:tc>
        <w:tc>
          <w:tcPr>
            <w:tcW w:w="1382" w:type="dxa"/>
            <w:gridSpan w:val="3"/>
            <w:vAlign w:val="center"/>
          </w:tcPr>
          <w:p w:rsidR="009C5B0F" w:rsidRDefault="009C5B0F" w:rsidP="000C0901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听力</w:t>
            </w:r>
          </w:p>
        </w:tc>
        <w:tc>
          <w:tcPr>
            <w:tcW w:w="4302" w:type="dxa"/>
            <w:gridSpan w:val="13"/>
            <w:vAlign w:val="center"/>
          </w:tcPr>
          <w:p w:rsidR="009C5B0F" w:rsidRDefault="009C5B0F" w:rsidP="000C0901">
            <w:pPr>
              <w:spacing w:line="280" w:lineRule="exact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左耳</w:t>
            </w:r>
          </w:p>
          <w:p w:rsidR="009C5B0F" w:rsidRDefault="009C5B0F" w:rsidP="000C0901">
            <w:pPr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右耳</w:t>
            </w:r>
          </w:p>
        </w:tc>
        <w:tc>
          <w:tcPr>
            <w:tcW w:w="1405" w:type="dxa"/>
            <w:gridSpan w:val="4"/>
            <w:vAlign w:val="center"/>
          </w:tcPr>
          <w:p w:rsidR="009C5B0F" w:rsidRDefault="009C5B0F" w:rsidP="000C0901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耳部</w:t>
            </w:r>
          </w:p>
        </w:tc>
        <w:tc>
          <w:tcPr>
            <w:tcW w:w="1515" w:type="dxa"/>
          </w:tcPr>
          <w:p w:rsidR="009C5B0F" w:rsidRDefault="009C5B0F" w:rsidP="000C0901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9C5B0F" w:rsidTr="000C0901">
        <w:trPr>
          <w:cantSplit/>
          <w:trHeight w:val="510"/>
          <w:jc w:val="center"/>
        </w:trPr>
        <w:tc>
          <w:tcPr>
            <w:tcW w:w="1312" w:type="dxa"/>
            <w:gridSpan w:val="2"/>
            <w:vMerge/>
            <w:vAlign w:val="center"/>
          </w:tcPr>
          <w:p w:rsidR="009C5B0F" w:rsidRDefault="009C5B0F" w:rsidP="000C0901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9C5B0F" w:rsidRDefault="009C5B0F" w:rsidP="000C0901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鼻部</w:t>
            </w:r>
          </w:p>
        </w:tc>
        <w:tc>
          <w:tcPr>
            <w:tcW w:w="4302" w:type="dxa"/>
            <w:gridSpan w:val="13"/>
            <w:vAlign w:val="center"/>
          </w:tcPr>
          <w:p w:rsidR="009C5B0F" w:rsidRDefault="009C5B0F" w:rsidP="000C0901">
            <w:pPr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 xml:space="preserve">                 </w:t>
            </w:r>
          </w:p>
        </w:tc>
        <w:tc>
          <w:tcPr>
            <w:tcW w:w="1405" w:type="dxa"/>
            <w:gridSpan w:val="4"/>
            <w:vAlign w:val="center"/>
          </w:tcPr>
          <w:p w:rsidR="009C5B0F" w:rsidRDefault="009C5B0F" w:rsidP="000C0901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咽部</w:t>
            </w:r>
          </w:p>
        </w:tc>
        <w:tc>
          <w:tcPr>
            <w:tcW w:w="1515" w:type="dxa"/>
            <w:vAlign w:val="center"/>
          </w:tcPr>
          <w:p w:rsidR="009C5B0F" w:rsidRDefault="009C5B0F" w:rsidP="000C0901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9C5B0F" w:rsidTr="000C0901">
        <w:trPr>
          <w:cantSplit/>
          <w:trHeight w:val="510"/>
          <w:jc w:val="center"/>
        </w:trPr>
        <w:tc>
          <w:tcPr>
            <w:tcW w:w="1312" w:type="dxa"/>
            <w:gridSpan w:val="2"/>
            <w:vMerge/>
            <w:vAlign w:val="center"/>
          </w:tcPr>
          <w:p w:rsidR="009C5B0F" w:rsidRDefault="009C5B0F" w:rsidP="000C0901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9C5B0F" w:rsidRDefault="009C5B0F" w:rsidP="000C0901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喉部</w:t>
            </w:r>
          </w:p>
        </w:tc>
        <w:tc>
          <w:tcPr>
            <w:tcW w:w="4302" w:type="dxa"/>
            <w:gridSpan w:val="13"/>
            <w:vAlign w:val="center"/>
          </w:tcPr>
          <w:p w:rsidR="009C5B0F" w:rsidRDefault="009C5B0F" w:rsidP="000C0901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vAlign w:val="center"/>
          </w:tcPr>
          <w:p w:rsidR="009C5B0F" w:rsidRDefault="009C5B0F" w:rsidP="000C0901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嗅觉</w:t>
            </w:r>
          </w:p>
        </w:tc>
        <w:tc>
          <w:tcPr>
            <w:tcW w:w="1515" w:type="dxa"/>
            <w:vAlign w:val="center"/>
          </w:tcPr>
          <w:p w:rsidR="009C5B0F" w:rsidRDefault="009C5B0F" w:rsidP="000C0901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9C5B0F" w:rsidTr="000C0901">
        <w:trPr>
          <w:cantSplit/>
          <w:trHeight w:val="510"/>
          <w:jc w:val="center"/>
        </w:trPr>
        <w:tc>
          <w:tcPr>
            <w:tcW w:w="1312" w:type="dxa"/>
            <w:gridSpan w:val="2"/>
            <w:vMerge/>
            <w:vAlign w:val="center"/>
          </w:tcPr>
          <w:p w:rsidR="009C5B0F" w:rsidRDefault="009C5B0F" w:rsidP="000C0901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9C5B0F" w:rsidRDefault="009C5B0F" w:rsidP="000C0901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其他</w:t>
            </w:r>
          </w:p>
        </w:tc>
        <w:tc>
          <w:tcPr>
            <w:tcW w:w="7222" w:type="dxa"/>
            <w:gridSpan w:val="18"/>
            <w:vAlign w:val="center"/>
          </w:tcPr>
          <w:p w:rsidR="009C5B0F" w:rsidRDefault="009C5B0F" w:rsidP="000C0901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9C5B0F" w:rsidTr="000C0901">
        <w:trPr>
          <w:cantSplit/>
          <w:trHeight w:val="510"/>
          <w:jc w:val="center"/>
        </w:trPr>
        <w:tc>
          <w:tcPr>
            <w:tcW w:w="1312" w:type="dxa"/>
            <w:gridSpan w:val="2"/>
            <w:vMerge/>
            <w:vAlign w:val="center"/>
          </w:tcPr>
          <w:p w:rsidR="009C5B0F" w:rsidRDefault="009C5B0F" w:rsidP="000C0901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9C5B0F" w:rsidRDefault="009C5B0F" w:rsidP="000C0901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3"/>
            <w:vAlign w:val="center"/>
          </w:tcPr>
          <w:p w:rsidR="009C5B0F" w:rsidRDefault="009C5B0F" w:rsidP="000C0901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vAlign w:val="center"/>
          </w:tcPr>
          <w:p w:rsidR="009C5B0F" w:rsidRDefault="009C5B0F" w:rsidP="000C0901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vAlign w:val="center"/>
          </w:tcPr>
          <w:p w:rsidR="009C5B0F" w:rsidRDefault="009C5B0F" w:rsidP="000C0901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</w:tbl>
    <w:p w:rsidR="009C5B0F" w:rsidRDefault="009C5B0F" w:rsidP="009C5B0F">
      <w:pPr>
        <w:rPr>
          <w:vanish/>
        </w:rPr>
      </w:pPr>
    </w:p>
    <w:tbl>
      <w:tblPr>
        <w:tblW w:w="10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89"/>
        <w:gridCol w:w="612"/>
        <w:gridCol w:w="365"/>
        <w:gridCol w:w="2050"/>
        <w:gridCol w:w="1065"/>
        <w:gridCol w:w="551"/>
        <w:gridCol w:w="1021"/>
        <w:gridCol w:w="2296"/>
      </w:tblGrid>
      <w:tr w:rsidR="009C5B0F" w:rsidTr="000C0901">
        <w:trPr>
          <w:cantSplit/>
          <w:trHeight w:val="681"/>
          <w:jc w:val="center"/>
        </w:trPr>
        <w:tc>
          <w:tcPr>
            <w:tcW w:w="1384" w:type="dxa"/>
            <w:vMerge w:val="restart"/>
            <w:vAlign w:val="center"/>
          </w:tcPr>
          <w:p w:rsidR="009C5B0F" w:rsidRDefault="009C5B0F" w:rsidP="000C0901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lastRenderedPageBreak/>
              <w:t>口</w:t>
            </w:r>
          </w:p>
          <w:p w:rsidR="009C5B0F" w:rsidRDefault="009C5B0F" w:rsidP="000C0901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宋体" w:hint="eastAsia"/>
                <w:kern w:val="0"/>
                <w:szCs w:val="21"/>
              </w:rPr>
              <w:t>腔</w:t>
            </w:r>
            <w:proofErr w:type="gramEnd"/>
          </w:p>
          <w:p w:rsidR="009C5B0F" w:rsidRDefault="009C5B0F" w:rsidP="000C0901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科</w:t>
            </w:r>
          </w:p>
        </w:tc>
        <w:tc>
          <w:tcPr>
            <w:tcW w:w="1401" w:type="dxa"/>
            <w:gridSpan w:val="2"/>
            <w:vAlign w:val="center"/>
          </w:tcPr>
          <w:p w:rsidR="009C5B0F" w:rsidRDefault="009C5B0F" w:rsidP="000C0901">
            <w:pPr>
              <w:framePr w:hSpace="180" w:wrap="around" w:vAnchor="page" w:hAnchor="margin" w:xAlign="center" w:y="1456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唇</w:t>
            </w:r>
            <w:proofErr w:type="gramStart"/>
            <w:r>
              <w:rPr>
                <w:rFonts w:ascii="仿宋_GB2312" w:eastAsia="仿宋_GB2312" w:hAnsi="宋体" w:hint="eastAsia"/>
                <w:kern w:val="0"/>
                <w:szCs w:val="21"/>
              </w:rPr>
              <w:t>腭</w:t>
            </w:r>
            <w:proofErr w:type="gramEnd"/>
            <w:r>
              <w:rPr>
                <w:rFonts w:ascii="仿宋_GB2312" w:eastAsia="仿宋_GB2312" w:hAnsi="宋体" w:hint="eastAsia"/>
                <w:kern w:val="0"/>
                <w:szCs w:val="21"/>
              </w:rPr>
              <w:t>舌</w:t>
            </w:r>
          </w:p>
        </w:tc>
        <w:tc>
          <w:tcPr>
            <w:tcW w:w="2415" w:type="dxa"/>
            <w:gridSpan w:val="2"/>
            <w:vAlign w:val="center"/>
          </w:tcPr>
          <w:p w:rsidR="009C5B0F" w:rsidRDefault="009C5B0F" w:rsidP="000C0901">
            <w:pPr>
              <w:framePr w:hSpace="180" w:wrap="around" w:vAnchor="page" w:hAnchor="margin" w:xAlign="center" w:y="1456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9C5B0F" w:rsidRDefault="009C5B0F" w:rsidP="000C0901">
            <w:pPr>
              <w:framePr w:hSpace="180" w:wrap="around" w:vAnchor="page" w:hAnchor="margin" w:xAlign="center" w:y="1456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牙齿</w:t>
            </w:r>
          </w:p>
        </w:tc>
        <w:tc>
          <w:tcPr>
            <w:tcW w:w="3317" w:type="dxa"/>
            <w:gridSpan w:val="2"/>
          </w:tcPr>
          <w:p w:rsidR="009C5B0F" w:rsidRDefault="009C5B0F" w:rsidP="000C0901">
            <w:pPr>
              <w:framePr w:hSpace="180" w:wrap="around" w:vAnchor="page" w:hAnchor="margin" w:xAlign="center" w:y="1456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9C5B0F" w:rsidTr="000C0901">
        <w:trPr>
          <w:cantSplit/>
          <w:trHeight w:val="613"/>
          <w:jc w:val="center"/>
        </w:trPr>
        <w:tc>
          <w:tcPr>
            <w:tcW w:w="1384" w:type="dxa"/>
            <w:vMerge/>
            <w:vAlign w:val="center"/>
          </w:tcPr>
          <w:p w:rsidR="009C5B0F" w:rsidRDefault="009C5B0F" w:rsidP="000C0901">
            <w:pPr>
              <w:framePr w:hSpace="180" w:wrap="around" w:vAnchor="page" w:hAnchor="margin" w:xAlign="center" w:y="1456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401" w:type="dxa"/>
            <w:gridSpan w:val="2"/>
            <w:vAlign w:val="center"/>
          </w:tcPr>
          <w:p w:rsidR="009C5B0F" w:rsidRDefault="009C5B0F" w:rsidP="000C0901">
            <w:pPr>
              <w:framePr w:hSpace="180" w:wrap="around" w:vAnchor="page" w:hAnchor="margin" w:xAlign="center" w:y="1456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是否</w:t>
            </w:r>
          </w:p>
          <w:p w:rsidR="009C5B0F" w:rsidRDefault="009C5B0F" w:rsidP="000C0901">
            <w:pPr>
              <w:framePr w:hSpace="180" w:wrap="around" w:vAnchor="page" w:hAnchor="margin" w:xAlign="center" w:y="1456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口吃</w:t>
            </w:r>
          </w:p>
        </w:tc>
        <w:tc>
          <w:tcPr>
            <w:tcW w:w="7348" w:type="dxa"/>
            <w:gridSpan w:val="6"/>
            <w:vAlign w:val="center"/>
          </w:tcPr>
          <w:p w:rsidR="009C5B0F" w:rsidRDefault="009C5B0F" w:rsidP="000C0901">
            <w:pPr>
              <w:framePr w:hSpace="180" w:wrap="around" w:vAnchor="page" w:hAnchor="margin" w:xAlign="center" w:y="1456"/>
              <w:rPr>
                <w:rFonts w:ascii="仿宋_GB2312" w:eastAsia="仿宋_GB2312" w:hAnsi="宋体"/>
                <w:kern w:val="0"/>
                <w:szCs w:val="21"/>
                <w:u w:val="single"/>
              </w:rPr>
            </w:pPr>
          </w:p>
        </w:tc>
      </w:tr>
      <w:tr w:rsidR="009C5B0F" w:rsidTr="000C0901">
        <w:trPr>
          <w:cantSplit/>
          <w:trHeight w:val="635"/>
          <w:jc w:val="center"/>
        </w:trPr>
        <w:tc>
          <w:tcPr>
            <w:tcW w:w="1384" w:type="dxa"/>
            <w:vMerge/>
            <w:vAlign w:val="center"/>
          </w:tcPr>
          <w:p w:rsidR="009C5B0F" w:rsidRDefault="009C5B0F" w:rsidP="000C0901">
            <w:pPr>
              <w:framePr w:hSpace="180" w:wrap="around" w:vAnchor="page" w:hAnchor="margin" w:xAlign="center" w:y="1456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401" w:type="dxa"/>
            <w:gridSpan w:val="2"/>
            <w:vAlign w:val="center"/>
          </w:tcPr>
          <w:p w:rsidR="009C5B0F" w:rsidRDefault="009C5B0F" w:rsidP="000C0901">
            <w:pPr>
              <w:framePr w:hSpace="180" w:wrap="around" w:vAnchor="page" w:hAnchor="margin" w:xAlign="center" w:y="1456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其他</w:t>
            </w:r>
          </w:p>
        </w:tc>
        <w:tc>
          <w:tcPr>
            <w:tcW w:w="7348" w:type="dxa"/>
            <w:gridSpan w:val="6"/>
            <w:vAlign w:val="center"/>
          </w:tcPr>
          <w:p w:rsidR="009C5B0F" w:rsidRDefault="009C5B0F" w:rsidP="000C0901">
            <w:pPr>
              <w:framePr w:hSpace="180" w:wrap="around" w:vAnchor="page" w:hAnchor="margin" w:xAlign="center" w:y="1456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9C5B0F" w:rsidTr="000C0901">
        <w:trPr>
          <w:cantSplit/>
          <w:trHeight w:val="686"/>
          <w:jc w:val="center"/>
        </w:trPr>
        <w:tc>
          <w:tcPr>
            <w:tcW w:w="1384" w:type="dxa"/>
            <w:vMerge/>
            <w:vAlign w:val="center"/>
          </w:tcPr>
          <w:p w:rsidR="009C5B0F" w:rsidRDefault="009C5B0F" w:rsidP="000C0901">
            <w:pPr>
              <w:framePr w:hSpace="180" w:wrap="around" w:vAnchor="page" w:hAnchor="margin" w:xAlign="center" w:y="1456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401" w:type="dxa"/>
            <w:gridSpan w:val="2"/>
            <w:vAlign w:val="center"/>
          </w:tcPr>
          <w:p w:rsidR="009C5B0F" w:rsidRDefault="009C5B0F" w:rsidP="000C0901">
            <w:pPr>
              <w:framePr w:hSpace="180" w:wrap="around" w:vAnchor="page" w:hAnchor="margin" w:xAlign="center" w:y="1456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建议</w:t>
            </w:r>
          </w:p>
        </w:tc>
        <w:tc>
          <w:tcPr>
            <w:tcW w:w="3480" w:type="dxa"/>
            <w:gridSpan w:val="3"/>
            <w:vAlign w:val="center"/>
          </w:tcPr>
          <w:p w:rsidR="009C5B0F" w:rsidRDefault="009C5B0F" w:rsidP="000C0901">
            <w:pPr>
              <w:framePr w:hSpace="180" w:wrap="around" w:vAnchor="page" w:hAnchor="margin" w:xAlign="center" w:y="1456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vAlign w:val="center"/>
          </w:tcPr>
          <w:p w:rsidR="009C5B0F" w:rsidRDefault="009C5B0F" w:rsidP="000C0901">
            <w:pPr>
              <w:framePr w:hSpace="180" w:wrap="around" w:vAnchor="page" w:hAnchor="margin" w:xAlign="center" w:y="1456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vAlign w:val="center"/>
          </w:tcPr>
          <w:p w:rsidR="009C5B0F" w:rsidRDefault="009C5B0F" w:rsidP="000C0901">
            <w:pPr>
              <w:framePr w:hSpace="180" w:wrap="around" w:vAnchor="page" w:hAnchor="margin" w:xAlign="center" w:y="1456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9C5B0F" w:rsidTr="000C0901">
        <w:trPr>
          <w:cantSplit/>
          <w:trHeight w:val="1076"/>
          <w:jc w:val="center"/>
        </w:trPr>
        <w:tc>
          <w:tcPr>
            <w:tcW w:w="1384" w:type="dxa"/>
            <w:vAlign w:val="center"/>
          </w:tcPr>
          <w:p w:rsidR="009C5B0F" w:rsidRDefault="009C5B0F" w:rsidP="000C0901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妇科检查</w:t>
            </w:r>
          </w:p>
        </w:tc>
        <w:tc>
          <w:tcPr>
            <w:tcW w:w="4881" w:type="dxa"/>
            <w:gridSpan w:val="5"/>
            <w:vAlign w:val="center"/>
          </w:tcPr>
          <w:p w:rsidR="009C5B0F" w:rsidRDefault="009C5B0F" w:rsidP="000C0901"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vAlign w:val="center"/>
          </w:tcPr>
          <w:p w:rsidR="009C5B0F" w:rsidRDefault="009C5B0F" w:rsidP="000C0901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vAlign w:val="center"/>
          </w:tcPr>
          <w:p w:rsidR="009C5B0F" w:rsidRDefault="009C5B0F" w:rsidP="000C0901">
            <w:pPr>
              <w:framePr w:hSpace="180" w:wrap="around" w:vAnchor="page" w:hAnchor="margin" w:xAlign="center" w:y="1456"/>
              <w:spacing w:line="36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9C5B0F" w:rsidTr="000C0901">
        <w:trPr>
          <w:cantSplit/>
          <w:trHeight w:val="1076"/>
          <w:jc w:val="center"/>
        </w:trPr>
        <w:tc>
          <w:tcPr>
            <w:tcW w:w="1384" w:type="dxa"/>
            <w:vAlign w:val="center"/>
          </w:tcPr>
          <w:p w:rsidR="009C5B0F" w:rsidRDefault="009C5B0F" w:rsidP="000C0901">
            <w:pPr>
              <w:framePr w:hSpace="180" w:wrap="around" w:vAnchor="page" w:hAnchor="margin" w:xAlign="center" w:y="1456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心电图</w:t>
            </w:r>
          </w:p>
        </w:tc>
        <w:tc>
          <w:tcPr>
            <w:tcW w:w="4881" w:type="dxa"/>
            <w:gridSpan w:val="5"/>
            <w:vAlign w:val="center"/>
          </w:tcPr>
          <w:p w:rsidR="009C5B0F" w:rsidRDefault="009C5B0F" w:rsidP="000C0901"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vAlign w:val="center"/>
          </w:tcPr>
          <w:p w:rsidR="009C5B0F" w:rsidRDefault="009C5B0F" w:rsidP="000C0901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vAlign w:val="center"/>
          </w:tcPr>
          <w:p w:rsidR="009C5B0F" w:rsidRDefault="009C5B0F" w:rsidP="000C0901">
            <w:pPr>
              <w:framePr w:hSpace="180" w:wrap="around" w:vAnchor="page" w:hAnchor="margin" w:xAlign="center" w:y="1456"/>
              <w:spacing w:line="36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9C5B0F" w:rsidTr="000C0901">
        <w:trPr>
          <w:cantSplit/>
          <w:trHeight w:val="1076"/>
          <w:jc w:val="center"/>
        </w:trPr>
        <w:tc>
          <w:tcPr>
            <w:tcW w:w="1384" w:type="dxa"/>
            <w:vAlign w:val="center"/>
          </w:tcPr>
          <w:p w:rsidR="009C5B0F" w:rsidRDefault="009C5B0F" w:rsidP="000C0901">
            <w:pPr>
              <w:framePr w:hSpace="180" w:wrap="around" w:vAnchor="page" w:hAnchor="margin" w:xAlign="center" w:y="1456"/>
              <w:spacing w:line="4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胸部X光片</w:t>
            </w:r>
          </w:p>
        </w:tc>
        <w:tc>
          <w:tcPr>
            <w:tcW w:w="4881" w:type="dxa"/>
            <w:gridSpan w:val="5"/>
            <w:vAlign w:val="center"/>
          </w:tcPr>
          <w:p w:rsidR="009C5B0F" w:rsidRDefault="009C5B0F" w:rsidP="000C0901"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vAlign w:val="center"/>
          </w:tcPr>
          <w:p w:rsidR="009C5B0F" w:rsidRDefault="009C5B0F" w:rsidP="000C0901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vAlign w:val="center"/>
          </w:tcPr>
          <w:p w:rsidR="009C5B0F" w:rsidRDefault="009C5B0F" w:rsidP="000C0901">
            <w:pPr>
              <w:framePr w:hSpace="180" w:wrap="around" w:vAnchor="page" w:hAnchor="margin" w:xAlign="center" w:y="1456"/>
              <w:spacing w:line="36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9C5B0F" w:rsidTr="000C0901">
        <w:trPr>
          <w:cantSplit/>
          <w:trHeight w:val="1076"/>
          <w:jc w:val="center"/>
        </w:trPr>
        <w:tc>
          <w:tcPr>
            <w:tcW w:w="1384" w:type="dxa"/>
            <w:vAlign w:val="center"/>
          </w:tcPr>
          <w:p w:rsidR="009C5B0F" w:rsidRDefault="009C5B0F" w:rsidP="000C0901">
            <w:pPr>
              <w:framePr w:hSpace="180" w:wrap="around" w:vAnchor="page" w:hAnchor="margin" w:xAlign="center" w:y="1456"/>
              <w:spacing w:line="44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腹部B超</w:t>
            </w:r>
          </w:p>
          <w:p w:rsidR="009C5B0F" w:rsidRDefault="009C5B0F" w:rsidP="000C0901">
            <w:pPr>
              <w:framePr w:hSpace="180" w:wrap="around" w:vAnchor="page" w:hAnchor="margin" w:xAlign="center" w:y="1456"/>
              <w:spacing w:line="44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检查</w:t>
            </w:r>
          </w:p>
        </w:tc>
        <w:tc>
          <w:tcPr>
            <w:tcW w:w="4881" w:type="dxa"/>
            <w:gridSpan w:val="5"/>
            <w:vAlign w:val="center"/>
          </w:tcPr>
          <w:p w:rsidR="009C5B0F" w:rsidRDefault="009C5B0F" w:rsidP="000C0901"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vAlign w:val="center"/>
          </w:tcPr>
          <w:p w:rsidR="009C5B0F" w:rsidRDefault="009C5B0F" w:rsidP="000C0901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vAlign w:val="center"/>
          </w:tcPr>
          <w:p w:rsidR="009C5B0F" w:rsidRDefault="009C5B0F" w:rsidP="000C0901">
            <w:pPr>
              <w:framePr w:hSpace="180" w:wrap="around" w:vAnchor="page" w:hAnchor="margin" w:xAlign="center" w:y="1456"/>
              <w:spacing w:line="36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9C5B0F" w:rsidTr="000C0901">
        <w:trPr>
          <w:cantSplit/>
          <w:trHeight w:val="771"/>
          <w:jc w:val="center"/>
        </w:trPr>
        <w:tc>
          <w:tcPr>
            <w:tcW w:w="1384" w:type="dxa"/>
            <w:vMerge w:val="restart"/>
            <w:vAlign w:val="center"/>
          </w:tcPr>
          <w:p w:rsidR="009C5B0F" w:rsidRDefault="009C5B0F" w:rsidP="000C0901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申请幼儿</w:t>
            </w:r>
          </w:p>
          <w:p w:rsidR="009C5B0F" w:rsidRDefault="009C5B0F" w:rsidP="000C0901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教师资格</w:t>
            </w:r>
          </w:p>
          <w:p w:rsidR="009C5B0F" w:rsidRDefault="009C5B0F" w:rsidP="000C0901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加测</w:t>
            </w:r>
            <w:proofErr w:type="gramEnd"/>
          </w:p>
        </w:tc>
        <w:tc>
          <w:tcPr>
            <w:tcW w:w="789" w:type="dxa"/>
            <w:vMerge w:val="restart"/>
            <w:vAlign w:val="center"/>
          </w:tcPr>
          <w:p w:rsidR="009C5B0F" w:rsidRDefault="009C5B0F" w:rsidP="000C0901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妇科</w:t>
            </w:r>
          </w:p>
        </w:tc>
        <w:tc>
          <w:tcPr>
            <w:tcW w:w="977" w:type="dxa"/>
            <w:gridSpan w:val="2"/>
            <w:tcBorders>
              <w:bottom w:val="single" w:sz="4" w:space="0" w:color="auto"/>
            </w:tcBorders>
            <w:vAlign w:val="center"/>
          </w:tcPr>
          <w:p w:rsidR="009C5B0F" w:rsidRDefault="009C5B0F" w:rsidP="000C0901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滴虫</w:t>
            </w:r>
          </w:p>
        </w:tc>
        <w:tc>
          <w:tcPr>
            <w:tcW w:w="3115" w:type="dxa"/>
            <w:gridSpan w:val="2"/>
            <w:tcBorders>
              <w:bottom w:val="single" w:sz="4" w:space="0" w:color="auto"/>
            </w:tcBorders>
            <w:vAlign w:val="center"/>
          </w:tcPr>
          <w:p w:rsidR="009C5B0F" w:rsidRDefault="009C5B0F" w:rsidP="000C0901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vMerge w:val="restart"/>
            <w:vAlign w:val="center"/>
          </w:tcPr>
          <w:p w:rsidR="009C5B0F" w:rsidRDefault="009C5B0F" w:rsidP="000C0901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vMerge w:val="restart"/>
            <w:vAlign w:val="center"/>
          </w:tcPr>
          <w:p w:rsidR="009C5B0F" w:rsidRDefault="009C5B0F" w:rsidP="000C0901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9C5B0F" w:rsidTr="000C0901">
        <w:trPr>
          <w:cantSplit/>
          <w:trHeight w:val="711"/>
          <w:jc w:val="center"/>
        </w:trPr>
        <w:tc>
          <w:tcPr>
            <w:tcW w:w="1384" w:type="dxa"/>
            <w:vMerge/>
            <w:vAlign w:val="center"/>
          </w:tcPr>
          <w:p w:rsidR="009C5B0F" w:rsidRDefault="009C5B0F" w:rsidP="000C0901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789" w:type="dxa"/>
            <w:vMerge/>
            <w:vAlign w:val="center"/>
          </w:tcPr>
          <w:p w:rsidR="009C5B0F" w:rsidRDefault="009C5B0F" w:rsidP="000C0901">
            <w:pPr>
              <w:framePr w:hSpace="180" w:wrap="around" w:vAnchor="page" w:hAnchor="margin" w:xAlign="center" w:y="1456"/>
              <w:spacing w:line="360" w:lineRule="exact"/>
              <w:ind w:firstLine="420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</w:tcBorders>
            <w:vAlign w:val="center"/>
          </w:tcPr>
          <w:p w:rsidR="009C5B0F" w:rsidRDefault="009C5B0F" w:rsidP="000C0901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念球菌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</w:tcBorders>
            <w:vAlign w:val="center"/>
          </w:tcPr>
          <w:p w:rsidR="009C5B0F" w:rsidRDefault="009C5B0F" w:rsidP="000C0901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vMerge/>
            <w:vAlign w:val="center"/>
          </w:tcPr>
          <w:p w:rsidR="009C5B0F" w:rsidRDefault="009C5B0F" w:rsidP="000C0901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2296" w:type="dxa"/>
            <w:vMerge/>
            <w:vAlign w:val="center"/>
          </w:tcPr>
          <w:p w:rsidR="009C5B0F" w:rsidRDefault="009C5B0F" w:rsidP="000C0901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9C5B0F" w:rsidTr="000C0901">
        <w:trPr>
          <w:cantSplit/>
          <w:trHeight w:val="655"/>
          <w:jc w:val="center"/>
        </w:trPr>
        <w:tc>
          <w:tcPr>
            <w:tcW w:w="10133" w:type="dxa"/>
            <w:gridSpan w:val="9"/>
            <w:vAlign w:val="center"/>
          </w:tcPr>
          <w:p w:rsidR="009C5B0F" w:rsidRDefault="009C5B0F" w:rsidP="000C0901">
            <w:pPr>
              <w:framePr w:hSpace="180" w:wrap="around" w:vAnchor="page" w:hAnchor="margin" w:xAlign="center" w:y="1456"/>
              <w:spacing w:line="360" w:lineRule="auto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楷体_GB2312" w:cs="楷体_GB2312" w:hint="eastAsia"/>
                <w:kern w:val="0"/>
                <w:szCs w:val="21"/>
              </w:rPr>
              <w:t>注：</w:t>
            </w:r>
            <w:r>
              <w:rPr>
                <w:rFonts w:ascii="仿宋_GB2312" w:eastAsia="仿宋_GB2312" w:hAnsi="楷体_GB2312" w:cs="楷体_GB2312" w:hint="eastAsia"/>
                <w:bCs/>
                <w:kern w:val="0"/>
                <w:szCs w:val="21"/>
              </w:rPr>
              <w:t>对于滴虫和念球菌两项妇科检查项目未婚女性采取阴道口取样。</w:t>
            </w:r>
          </w:p>
        </w:tc>
      </w:tr>
      <w:tr w:rsidR="009C5B0F" w:rsidTr="000C0901">
        <w:trPr>
          <w:cantSplit/>
          <w:trHeight w:val="3684"/>
          <w:jc w:val="center"/>
        </w:trPr>
        <w:tc>
          <w:tcPr>
            <w:tcW w:w="1384" w:type="dxa"/>
            <w:vAlign w:val="center"/>
          </w:tcPr>
          <w:p w:rsidR="009C5B0F" w:rsidRDefault="009C5B0F" w:rsidP="000C0901">
            <w:pPr>
              <w:framePr w:hSpace="180" w:wrap="around" w:vAnchor="page" w:hAnchor="margin" w:xAlign="center" w:y="1456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体检结论</w:t>
            </w:r>
          </w:p>
          <w:p w:rsidR="009C5B0F" w:rsidRDefault="009C5B0F" w:rsidP="000C0901">
            <w:pPr>
              <w:framePr w:hSpace="180" w:wrap="around" w:vAnchor="page" w:hAnchor="margin" w:xAlign="center" w:y="1456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及建议</w:t>
            </w:r>
          </w:p>
        </w:tc>
        <w:tc>
          <w:tcPr>
            <w:tcW w:w="8749" w:type="dxa"/>
            <w:gridSpan w:val="8"/>
            <w:vAlign w:val="bottom"/>
          </w:tcPr>
          <w:p w:rsidR="009C5B0F" w:rsidRDefault="009C5B0F" w:rsidP="000C0901">
            <w:pPr>
              <w:framePr w:hSpace="180" w:wrap="around" w:vAnchor="page" w:hAnchor="margin" w:xAlign="center" w:y="1456"/>
              <w:spacing w:line="360" w:lineRule="auto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主检医师签字：                                           体检医院签章处</w:t>
            </w:r>
          </w:p>
          <w:p w:rsidR="009C5B0F" w:rsidRDefault="009C5B0F" w:rsidP="000C0901">
            <w:pPr>
              <w:framePr w:hSpace="180" w:wrap="around" w:vAnchor="page" w:hAnchor="margin" w:xAlign="center" w:y="1456"/>
              <w:wordWrap w:val="0"/>
              <w:spacing w:line="360" w:lineRule="auto"/>
              <w:jc w:val="right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 xml:space="preserve">                                             年     月     日         </w:t>
            </w:r>
          </w:p>
        </w:tc>
      </w:tr>
    </w:tbl>
    <w:p w:rsidR="009C5B0F" w:rsidRDefault="009C5B0F" w:rsidP="009C5B0F">
      <w:pPr>
        <w:adjustRightInd w:val="0"/>
        <w:snapToGrid w:val="0"/>
        <w:ind w:firstLineChars="200" w:firstLine="200"/>
        <w:jc w:val="center"/>
        <w:rPr>
          <w:rFonts w:ascii="方正小标宋简体" w:eastAsia="方正小标宋简体" w:hAnsi="黑体" w:cs="黑体"/>
          <w:color w:val="000000"/>
          <w:sz w:val="10"/>
          <w:szCs w:val="10"/>
        </w:rPr>
      </w:pPr>
    </w:p>
    <w:p w:rsidR="009C5B0F" w:rsidRDefault="009C5B0F" w:rsidP="009C5B0F">
      <w:pPr>
        <w:adjustRightInd w:val="0"/>
        <w:snapToGrid w:val="0"/>
        <w:spacing w:line="560" w:lineRule="exact"/>
        <w:rPr>
          <w:rFonts w:ascii="华文仿宋" w:eastAsia="华文仿宋" w:hAnsi="华文仿宋"/>
          <w:sz w:val="32"/>
          <w:szCs w:val="32"/>
        </w:rPr>
      </w:pPr>
    </w:p>
    <w:p w:rsidR="00BA4688" w:rsidRDefault="00BA4688">
      <w:bookmarkStart w:id="0" w:name="_GoBack"/>
      <w:bookmarkEnd w:id="0"/>
    </w:p>
    <w:sectPr w:rsidR="00BA46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&amp;quot">
    <w:altName w:val="华文仿宋"/>
    <w:charset w:val="00"/>
    <w:family w:val="roman"/>
    <w:pitch w:val="default"/>
    <w:sig w:usb0="00000000" w:usb1="00000000" w:usb2="00000000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B0F"/>
    <w:rsid w:val="00006A2B"/>
    <w:rsid w:val="0000703A"/>
    <w:rsid w:val="0001485F"/>
    <w:rsid w:val="000270DF"/>
    <w:rsid w:val="000861CC"/>
    <w:rsid w:val="0008652D"/>
    <w:rsid w:val="000D239D"/>
    <w:rsid w:val="001023C5"/>
    <w:rsid w:val="00136370"/>
    <w:rsid w:val="001B2D41"/>
    <w:rsid w:val="0020545C"/>
    <w:rsid w:val="00231333"/>
    <w:rsid w:val="0023624F"/>
    <w:rsid w:val="00254512"/>
    <w:rsid w:val="00284386"/>
    <w:rsid w:val="00284434"/>
    <w:rsid w:val="00291549"/>
    <w:rsid w:val="002A0444"/>
    <w:rsid w:val="002B442C"/>
    <w:rsid w:val="002B7EE3"/>
    <w:rsid w:val="00306BFE"/>
    <w:rsid w:val="00306D11"/>
    <w:rsid w:val="00326927"/>
    <w:rsid w:val="00327BCF"/>
    <w:rsid w:val="003C5877"/>
    <w:rsid w:val="003D0730"/>
    <w:rsid w:val="003F5851"/>
    <w:rsid w:val="00400CFA"/>
    <w:rsid w:val="004654BD"/>
    <w:rsid w:val="00472144"/>
    <w:rsid w:val="004A1C0A"/>
    <w:rsid w:val="004D1994"/>
    <w:rsid w:val="004F542F"/>
    <w:rsid w:val="004F78C1"/>
    <w:rsid w:val="005265D8"/>
    <w:rsid w:val="00530BD6"/>
    <w:rsid w:val="00536DE9"/>
    <w:rsid w:val="00543EEC"/>
    <w:rsid w:val="005950D8"/>
    <w:rsid w:val="005B5EAA"/>
    <w:rsid w:val="005E3440"/>
    <w:rsid w:val="005E3B2F"/>
    <w:rsid w:val="005E6F5E"/>
    <w:rsid w:val="00600E6E"/>
    <w:rsid w:val="006063EA"/>
    <w:rsid w:val="00613586"/>
    <w:rsid w:val="006325A2"/>
    <w:rsid w:val="00640D5C"/>
    <w:rsid w:val="00671C29"/>
    <w:rsid w:val="006A2552"/>
    <w:rsid w:val="006D3266"/>
    <w:rsid w:val="006F162D"/>
    <w:rsid w:val="006F4568"/>
    <w:rsid w:val="00700E25"/>
    <w:rsid w:val="00732AB1"/>
    <w:rsid w:val="00752CB4"/>
    <w:rsid w:val="00763A86"/>
    <w:rsid w:val="00780ACB"/>
    <w:rsid w:val="00807A71"/>
    <w:rsid w:val="00807C10"/>
    <w:rsid w:val="0082720A"/>
    <w:rsid w:val="00847AA2"/>
    <w:rsid w:val="00860A4B"/>
    <w:rsid w:val="00880183"/>
    <w:rsid w:val="00882B87"/>
    <w:rsid w:val="008B0246"/>
    <w:rsid w:val="008C1F7D"/>
    <w:rsid w:val="009659BF"/>
    <w:rsid w:val="00967509"/>
    <w:rsid w:val="00980314"/>
    <w:rsid w:val="009B159C"/>
    <w:rsid w:val="009C5B0F"/>
    <w:rsid w:val="00A52BD9"/>
    <w:rsid w:val="00A54003"/>
    <w:rsid w:val="00AB4CEB"/>
    <w:rsid w:val="00AC06ED"/>
    <w:rsid w:val="00AC3A1F"/>
    <w:rsid w:val="00AC4C1B"/>
    <w:rsid w:val="00B11226"/>
    <w:rsid w:val="00B115B6"/>
    <w:rsid w:val="00B4167F"/>
    <w:rsid w:val="00B53A30"/>
    <w:rsid w:val="00B54BEB"/>
    <w:rsid w:val="00B57A63"/>
    <w:rsid w:val="00B65CB3"/>
    <w:rsid w:val="00B94EA3"/>
    <w:rsid w:val="00BA4688"/>
    <w:rsid w:val="00BA5F97"/>
    <w:rsid w:val="00BC0FED"/>
    <w:rsid w:val="00BC210F"/>
    <w:rsid w:val="00BF062E"/>
    <w:rsid w:val="00BF1EE0"/>
    <w:rsid w:val="00C14851"/>
    <w:rsid w:val="00C31A86"/>
    <w:rsid w:val="00CA01DD"/>
    <w:rsid w:val="00CB379F"/>
    <w:rsid w:val="00CF6821"/>
    <w:rsid w:val="00D12762"/>
    <w:rsid w:val="00D24285"/>
    <w:rsid w:val="00D50847"/>
    <w:rsid w:val="00D63DCE"/>
    <w:rsid w:val="00D83E4C"/>
    <w:rsid w:val="00D954DC"/>
    <w:rsid w:val="00D975B7"/>
    <w:rsid w:val="00E30E67"/>
    <w:rsid w:val="00E35B96"/>
    <w:rsid w:val="00EC7F94"/>
    <w:rsid w:val="00EE4867"/>
    <w:rsid w:val="00F23AE4"/>
    <w:rsid w:val="00F26964"/>
    <w:rsid w:val="00F316E2"/>
    <w:rsid w:val="00F32081"/>
    <w:rsid w:val="00F4473A"/>
    <w:rsid w:val="00F570B1"/>
    <w:rsid w:val="00F756C1"/>
    <w:rsid w:val="00F95F8D"/>
    <w:rsid w:val="00FE1BCD"/>
    <w:rsid w:val="00FF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B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s1">
    <w:name w:val="newss1"/>
    <w:qFormat/>
    <w:rsid w:val="009C5B0F"/>
    <w:rPr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B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s1">
    <w:name w:val="newss1"/>
    <w:qFormat/>
    <w:rsid w:val="009C5B0F"/>
    <w:rPr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ishui.gov.cn/news-list-gongshigongga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426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???(???)</dc:creator>
  <cp:lastModifiedBy>???(???)</cp:lastModifiedBy>
  <cp:revision>1</cp:revision>
  <dcterms:created xsi:type="dcterms:W3CDTF">2023-09-13T00:41:00Z</dcterms:created>
  <dcterms:modified xsi:type="dcterms:W3CDTF">2023-09-13T00:41:00Z</dcterms:modified>
</cp:coreProperties>
</file>